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BB" w:rsidRPr="008435BC" w:rsidRDefault="00ED60BB" w:rsidP="00ED60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35BC"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</w:p>
    <w:p w:rsidR="00ED60BB" w:rsidRPr="00794017" w:rsidRDefault="00093D6A" w:rsidP="00ED60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6A38" w:rsidRPr="00794017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ED60BB" w:rsidRPr="00794017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166A38" w:rsidRPr="007940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62D7">
        <w:rPr>
          <w:rFonts w:ascii="Times New Roman" w:hAnsi="Times New Roman" w:cs="Times New Roman"/>
          <w:sz w:val="24"/>
          <w:szCs w:val="24"/>
          <w:u w:val="single"/>
        </w:rPr>
        <w:t>____________ № _______</w:t>
      </w:r>
    </w:p>
    <w:p w:rsidR="00ED60BB" w:rsidRPr="00FF3C37" w:rsidRDefault="00ED60BB" w:rsidP="009B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64D" w:rsidRPr="00A81C14" w:rsidRDefault="00BA064D" w:rsidP="009B3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C14">
        <w:rPr>
          <w:rFonts w:ascii="Times New Roman" w:hAnsi="Times New Roman" w:cs="Times New Roman"/>
          <w:b/>
          <w:sz w:val="24"/>
          <w:szCs w:val="24"/>
        </w:rPr>
        <w:t xml:space="preserve">ИНФОРМАЦИЯ ПО ОСНОВНЫМ ПОКАЗАТЕЛЯМ </w:t>
      </w:r>
    </w:p>
    <w:p w:rsidR="00BA064D" w:rsidRPr="00A81C14" w:rsidRDefault="00BA064D" w:rsidP="009B3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C14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</w:p>
    <w:p w:rsidR="00BA064D" w:rsidRPr="00A81C14" w:rsidRDefault="00BA064D" w:rsidP="009B3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C1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Алапаевское  за </w:t>
      </w:r>
      <w:r w:rsidR="00B77C38" w:rsidRPr="00A81C14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="008F0770" w:rsidRPr="00A81C14">
        <w:rPr>
          <w:rFonts w:ascii="Times New Roman" w:hAnsi="Times New Roman" w:cs="Times New Roman"/>
          <w:b/>
          <w:sz w:val="24"/>
          <w:szCs w:val="24"/>
        </w:rPr>
        <w:t>20</w:t>
      </w:r>
      <w:r w:rsidR="000A2F33" w:rsidRPr="00A81C14">
        <w:rPr>
          <w:rFonts w:ascii="Times New Roman" w:hAnsi="Times New Roman" w:cs="Times New Roman"/>
          <w:b/>
          <w:sz w:val="24"/>
          <w:szCs w:val="24"/>
        </w:rPr>
        <w:t>2</w:t>
      </w:r>
      <w:r w:rsidR="009C62D7" w:rsidRPr="00A81C14">
        <w:rPr>
          <w:rFonts w:ascii="Times New Roman" w:hAnsi="Times New Roman" w:cs="Times New Roman"/>
          <w:b/>
          <w:sz w:val="24"/>
          <w:szCs w:val="24"/>
        </w:rPr>
        <w:t>4</w:t>
      </w:r>
      <w:r w:rsidR="008F0770" w:rsidRPr="00A81C1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A43A0" w:rsidRPr="00A81C14">
        <w:rPr>
          <w:rFonts w:ascii="Times New Roman" w:hAnsi="Times New Roman" w:cs="Times New Roman"/>
          <w:b/>
          <w:sz w:val="24"/>
          <w:szCs w:val="24"/>
        </w:rPr>
        <w:t>а</w:t>
      </w:r>
    </w:p>
    <w:p w:rsidR="00F668ED" w:rsidRPr="00A81C14" w:rsidRDefault="00F668ED" w:rsidP="009B3F3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245"/>
        <w:gridCol w:w="1276"/>
        <w:gridCol w:w="1559"/>
        <w:gridCol w:w="1559"/>
      </w:tblGrid>
      <w:tr w:rsidR="00A81C14" w:rsidRPr="00A81C14" w:rsidTr="00CB0A09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09" w:rsidRPr="00A81C14" w:rsidRDefault="00CB0A09" w:rsidP="00DC4A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09" w:rsidRPr="00A81C14" w:rsidRDefault="00CB0A09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09" w:rsidRPr="00A81C14" w:rsidRDefault="00CB0A09" w:rsidP="00CA3F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sz w:val="24"/>
                <w:szCs w:val="24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9" w:rsidRPr="00A81C14" w:rsidRDefault="00CB0A09" w:rsidP="00CB0A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</w:t>
            </w:r>
            <w:r w:rsidR="009C62D7"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9" w:rsidRPr="00A81C14" w:rsidRDefault="009C62D7" w:rsidP="00CB0A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2023</w:t>
            </w:r>
            <w:r w:rsidR="00CB0A09"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81C14" w:rsidRPr="00A81C14" w:rsidTr="00CB0A0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09" w:rsidRPr="00A81C14" w:rsidRDefault="00CB0A09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09" w:rsidRPr="00A81C14" w:rsidRDefault="00CB0A09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9" w:rsidRPr="00A81C14" w:rsidRDefault="00CB0A09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9" w:rsidRPr="00A81C14" w:rsidRDefault="00CB0A09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9" w:rsidRPr="00A81C14" w:rsidRDefault="00CB0A09" w:rsidP="00CB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rPr>
          <w:trHeight w:val="7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наличного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6A1C69" w:rsidP="004C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9C62D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Общая численность экономически активного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243C84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D6156A" w:rsidRDefault="00D6156A" w:rsidP="001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D6156A" w:rsidRDefault="00D6156A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D6156A" w:rsidRDefault="00D6156A" w:rsidP="003C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D6156A" w:rsidRDefault="00D6156A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</w:tr>
      <w:tr w:rsidR="00A81C14" w:rsidRPr="00A81C14" w:rsidTr="00CB0A0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B81E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ТРУДА И ЗАРАБОТНОЙ ПЛАТЫ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9C62D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9C62D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9C62D7" w:rsidP="00CB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по кругу крупных и средних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D6156A" w:rsidRDefault="00D6156A" w:rsidP="00E36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D6156A" w:rsidRDefault="00D6156A" w:rsidP="004F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заработной плате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9C62D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7C41C3" w:rsidP="004F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1C14" w:rsidRPr="00A81C14" w:rsidTr="000922F9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2E5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Среднемесячная заработная плата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9C62D7" w:rsidP="0042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9C62D7" w:rsidP="00CB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по кругу крупных и средних предприятий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D6156A" w:rsidP="00E36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64 482,1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7C41C3" w:rsidP="00CB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6156A">
              <w:rPr>
                <w:rFonts w:ascii="Times New Roman" w:hAnsi="Times New Roman" w:cs="Times New Roman"/>
                <w:sz w:val="24"/>
                <w:szCs w:val="24"/>
              </w:rPr>
              <w:t> 658,5</w:t>
            </w:r>
          </w:p>
        </w:tc>
      </w:tr>
      <w:tr w:rsidR="00A81C14" w:rsidRPr="00A81C14" w:rsidTr="000717FE">
        <w:trPr>
          <w:trHeight w:val="139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по муниципальному образованию в целом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D6156A" w:rsidP="00E36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56 782,1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D6156A" w:rsidP="00CB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45 029,4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учреждениях здравоохранения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D6156A" w:rsidP="00E36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47 278,7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7C41C3" w:rsidP="00CB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6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учреждениях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D6156A" w:rsidRDefault="00D6156A" w:rsidP="00E36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47 059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7C41C3" w:rsidP="00CB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6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712,8</w:t>
            </w:r>
          </w:p>
        </w:tc>
      </w:tr>
      <w:tr w:rsidR="00A81C14" w:rsidRPr="00A81C14" w:rsidTr="00B11C06">
        <w:trPr>
          <w:trHeight w:val="16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2D7" w:rsidRPr="00D6156A" w:rsidRDefault="00D6156A" w:rsidP="00E36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59 131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2D7" w:rsidRPr="00A81C14" w:rsidRDefault="007C41C3" w:rsidP="00CB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6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026,4</w:t>
            </w:r>
          </w:p>
        </w:tc>
      </w:tr>
      <w:tr w:rsidR="00A81C14" w:rsidRPr="00A81C14" w:rsidTr="000922F9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9C62D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9C62D7" w:rsidP="0042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9C62D7" w:rsidP="00CB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 (на конец отчетного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6023B0" w:rsidP="005E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9C62D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регистрируемой безработицы                      (на конец отчетного периода)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7" w:rsidRPr="00A81C14" w:rsidRDefault="009C62D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6023B0" w:rsidP="005E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D7" w:rsidRPr="00A81C14" w:rsidRDefault="009C62D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1C14" w:rsidRPr="00A81C14" w:rsidTr="0051742A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безработицы по методологии МОТ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81C14" w:rsidRPr="00A81C14" w:rsidTr="00CB0A09">
        <w:trPr>
          <w:trHeight w:val="6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E45C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ПРЕДПРИЯТИЙ,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CB0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rPr>
          <w:trHeight w:val="95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A25B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Объем отгруженных товаров собственного производства, выполненных работ (услуг) по видам экономической деятельности по кругу крупных и средних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4C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2 807,1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2 341,6</w:t>
            </w:r>
          </w:p>
        </w:tc>
      </w:tr>
      <w:tr w:rsidR="00A81C14" w:rsidRPr="00A81C14" w:rsidTr="00B11C06">
        <w:trPr>
          <w:trHeight w:val="46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A25B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Объем отгруженных товаров собственного производства, выполненных работ (услуг) организациями обрабатывающих производств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D5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2 217,7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1 697,9</w:t>
            </w:r>
          </w:p>
        </w:tc>
      </w:tr>
      <w:tr w:rsidR="00A81C14" w:rsidRPr="00A81C14" w:rsidTr="00CB0A09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2D3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Оборот крупных и средних организаций                      по сферам деятельности в текущих ценах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3 597,2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2 960,0</w:t>
            </w:r>
          </w:p>
        </w:tc>
      </w:tr>
      <w:tr w:rsidR="00A81C14" w:rsidRPr="00A81C14" w:rsidTr="00B11C06">
        <w:trPr>
          <w:trHeight w:val="19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D82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Добыча полезных ископаемых </w:t>
            </w:r>
          </w:p>
          <w:p w:rsidR="006023B0" w:rsidRPr="00A81C14" w:rsidRDefault="006023B0" w:rsidP="00D82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(в 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C14" w:rsidRPr="00A81C14" w:rsidTr="00B11C06">
        <w:trPr>
          <w:trHeight w:val="2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Обрабатывающие производства </w:t>
            </w:r>
          </w:p>
          <w:p w:rsidR="006023B0" w:rsidRPr="00A81C14" w:rsidRDefault="006023B0" w:rsidP="002C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(в 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027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2 258,3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1 708,0</w:t>
            </w:r>
          </w:p>
        </w:tc>
      </w:tr>
      <w:tr w:rsidR="00A81C14" w:rsidRPr="00A81C14" w:rsidTr="00B11C06">
        <w:trPr>
          <w:trHeight w:val="34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электроэнергии, газа и воды </w:t>
            </w:r>
          </w:p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(в 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C14" w:rsidRPr="00A81C14" w:rsidTr="000922F9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2244F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C14" w:rsidRPr="00A81C14" w:rsidTr="00B11C06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ФИНАНСОВАЯ ДЕЯТЕЛЬНОСТЬ </w:t>
            </w:r>
          </w:p>
          <w:p w:rsidR="006023B0" w:rsidRPr="00A81C14" w:rsidRDefault="006023B0" w:rsidP="00FC7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(крупных и средних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rPr>
          <w:trHeight w:val="30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A40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Прибыль (убыток) до налогообложения предприятий и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A40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6156A" w:rsidP="00A40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6156A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A81C14" w:rsidRPr="00A81C14" w:rsidTr="000717FE">
        <w:trPr>
          <w:trHeight w:val="137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A40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A40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6156A" w:rsidP="00A40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4 209,1</w:t>
            </w:r>
          </w:p>
        </w:tc>
      </w:tr>
      <w:tr w:rsidR="00A81C14" w:rsidRPr="00A81C14" w:rsidTr="00A40170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A40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A40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6156A" w:rsidP="00A40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1 239,3</w:t>
            </w:r>
          </w:p>
        </w:tc>
      </w:tr>
      <w:tr w:rsidR="00A81C14" w:rsidRPr="00A81C14" w:rsidTr="00B11C06">
        <w:trPr>
          <w:trHeight w:val="1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ДОХОДЫ МЕСТНЫХ БЮДЖЕТОВ: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rPr>
          <w:trHeight w:val="35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Поступило доходов (налоговых и неналоговых)              с учетом межбюджетных трансфертов за отчетный период,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2244F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540,5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401,8</w:t>
            </w:r>
          </w:p>
        </w:tc>
      </w:tr>
      <w:tr w:rsidR="00A81C14" w:rsidRPr="00A81C14" w:rsidTr="00CB0A09">
        <w:trPr>
          <w:trHeight w:val="29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71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План по исполнению доходной части                     на текущий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2244FF" w:rsidP="009E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2 309,9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4FF"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</w:tr>
      <w:tr w:rsidR="00A81C14" w:rsidRPr="00A81C14" w:rsidTr="00B11C06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% поступления к плану на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2244F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21,77</w:t>
            </w:r>
          </w:p>
        </w:tc>
      </w:tr>
      <w:tr w:rsidR="00A81C14" w:rsidRPr="00A81C14" w:rsidTr="00B11C06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2244F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A81C14" w:rsidRPr="00A81C14" w:rsidTr="00B11C06">
        <w:trPr>
          <w:trHeight w:val="25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2244F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A81C14" w:rsidRPr="00A81C14" w:rsidTr="00B11C06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расходов за отчетный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2244F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392,57</w:t>
            </w:r>
          </w:p>
        </w:tc>
      </w:tr>
      <w:tr w:rsidR="00A81C14" w:rsidRPr="00A81C14" w:rsidTr="00CB0A09">
        <w:trPr>
          <w:trHeight w:val="353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71438">
            <w:pPr>
              <w:spacing w:after="0" w:line="240" w:lineRule="auto"/>
              <w:jc w:val="both"/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План по исполнению расходной части                 на текущий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2244F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2 328,9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4FF"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869,3</w:t>
            </w:r>
          </w:p>
        </w:tc>
      </w:tr>
      <w:tr w:rsidR="00A81C14" w:rsidRPr="00A81C14" w:rsidTr="00B11C06">
        <w:trPr>
          <w:trHeight w:val="3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CB08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ИНВЕСТИЦИИ  В ОСНОВНОЙ КАПИТАЛ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rPr>
          <w:trHeight w:val="57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Объем инвестиции за счет всех источников финансирования в текущих ценах по кругу крупных и средних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7571F0" w:rsidP="0042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7571F0" w:rsidP="00CB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A81C14" w:rsidRPr="00A81C14" w:rsidTr="00B11C06">
        <w:trPr>
          <w:trHeight w:val="55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</w:t>
            </w:r>
          </w:p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(за исключением бюджетных средств)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7571F0" w:rsidP="00C8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CB50FF" w:rsidP="00CB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A81C14" w:rsidRPr="00A81C14" w:rsidTr="00B11C06">
        <w:trPr>
          <w:trHeight w:val="2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F04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81C14">
              <w:rPr>
                <w:rFonts w:ascii="Times New Roman" w:hAnsi="Times New Roman" w:cs="Times New Roman"/>
                <w:b/>
              </w:rPr>
              <w:t xml:space="preserve">РОЗНИЧНАЯ ТОРГОВЛЯ И ОБЩЕСТВЕННОЕ ПИТАНИЕ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1C14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1C14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A81C14" w:rsidRPr="00A81C14" w:rsidTr="005E4C90">
        <w:trPr>
          <w:trHeight w:val="30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C14">
              <w:rPr>
                <w:rFonts w:ascii="Times New Roman" w:hAnsi="Times New Roman" w:cs="Times New Roman"/>
              </w:rPr>
              <w:t xml:space="preserve">Оборот розничной торговли во всех каналах реализации (в действующих ценах)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C14">
              <w:rPr>
                <w:rFonts w:ascii="Times New Roman" w:hAnsi="Times New Roman" w:cs="Times New Roman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7571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2244FF" w:rsidP="00CB0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C14">
              <w:rPr>
                <w:rFonts w:ascii="Times New Roman" w:hAnsi="Times New Roman" w:cs="Times New Roman"/>
              </w:rPr>
              <w:t>373,1</w:t>
            </w:r>
          </w:p>
        </w:tc>
      </w:tr>
      <w:tr w:rsidR="00A81C14" w:rsidRPr="00A81C14" w:rsidTr="00084F25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C14">
              <w:rPr>
                <w:rFonts w:ascii="Times New Roman" w:hAnsi="Times New Roman" w:cs="Times New Roman"/>
              </w:rPr>
              <w:t xml:space="preserve">Оборот розничной торговли на душу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C14">
              <w:rPr>
                <w:rFonts w:ascii="Times New Roman" w:hAnsi="Times New Roman" w:cs="Times New Roman"/>
              </w:rPr>
              <w:t>Тыс</w:t>
            </w:r>
            <w:proofErr w:type="gramStart"/>
            <w:r w:rsidRPr="00A81C14">
              <w:rPr>
                <w:rFonts w:ascii="Times New Roman" w:hAnsi="Times New Roman" w:cs="Times New Roman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7571F0" w:rsidP="002D3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2244FF" w:rsidP="00CB0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C14">
              <w:rPr>
                <w:rFonts w:ascii="Times New Roman" w:hAnsi="Times New Roman" w:cs="Times New Roman"/>
              </w:rPr>
              <w:t>16,1</w:t>
            </w:r>
          </w:p>
        </w:tc>
      </w:tr>
      <w:tr w:rsidR="00A81C14" w:rsidRPr="00A81C14" w:rsidTr="0032259B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C14">
              <w:rPr>
                <w:rFonts w:ascii="Times New Roman" w:hAnsi="Times New Roman" w:cs="Times New Roman"/>
              </w:rPr>
              <w:t>Оборот общественного питания,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C14">
              <w:rPr>
                <w:rFonts w:ascii="Times New Roman" w:hAnsi="Times New Roman" w:cs="Times New Roman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7571F0" w:rsidP="002D3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2244FF" w:rsidP="00CB0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C14">
              <w:rPr>
                <w:rFonts w:ascii="Times New Roman" w:hAnsi="Times New Roman" w:cs="Times New Roman"/>
              </w:rPr>
              <w:t>7,0</w:t>
            </w:r>
          </w:p>
        </w:tc>
      </w:tr>
      <w:tr w:rsidR="00A81C14" w:rsidRPr="00A81C14" w:rsidTr="00084F25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C14">
              <w:rPr>
                <w:rFonts w:ascii="Times New Roman" w:hAnsi="Times New Roman" w:cs="Times New Roman"/>
              </w:rPr>
              <w:t xml:space="preserve">Оборот общественного питания на душу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C14">
              <w:rPr>
                <w:rFonts w:ascii="Times New Roman" w:hAnsi="Times New Roman" w:cs="Times New Roman"/>
              </w:rPr>
              <w:t>Тыс</w:t>
            </w:r>
            <w:proofErr w:type="gramStart"/>
            <w:r w:rsidRPr="00A81C14">
              <w:rPr>
                <w:rFonts w:ascii="Times New Roman" w:hAnsi="Times New Roman" w:cs="Times New Roman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7571F0" w:rsidP="002D3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2244FF" w:rsidP="00601F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C14">
              <w:rPr>
                <w:rFonts w:ascii="Times New Roman" w:hAnsi="Times New Roman" w:cs="Times New Roman"/>
              </w:rPr>
              <w:t>0,3</w:t>
            </w:r>
          </w:p>
        </w:tc>
      </w:tr>
      <w:tr w:rsidR="00A81C14" w:rsidRPr="00A81C14" w:rsidTr="00B11C0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ЛПУ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CB50F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амбулаторно-поликлинических подразделений в ЛПУ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CB50F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CB50FF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врачей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CB50FF" w:rsidP="00D5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CB50FF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от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CB50F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в том числе со смертельным исходом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CB50F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C14" w:rsidRPr="00A81C14" w:rsidTr="00B11C06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Численность лиц с установленным в отчетном году профессиональным заболеванием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CB50F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 условиях, не отвечающих санитарно-гигиеническим нормам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12238" w:rsidP="002C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1077</w:t>
            </w:r>
          </w:p>
        </w:tc>
      </w:tr>
      <w:tr w:rsidR="00A81C14" w:rsidRPr="00A81C14" w:rsidTr="00B11C0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rPr>
          <w:trHeight w:val="34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местами в дошкольных образовательных учреждениях (% от общего количества нуждающихся)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12238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1C14" w:rsidRPr="00A81C14" w:rsidTr="00B11C06">
        <w:trPr>
          <w:trHeight w:val="55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нуждающихся в дошкольных образовательных учреждениях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12238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C14" w:rsidRPr="00A81C14" w:rsidTr="00B11C06">
        <w:trPr>
          <w:trHeight w:val="28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обеспеченных местами                                  в дошкольных образовательных учреждениях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12238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Дефицит мест в дошкольных 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12238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Введено мест в дошкольных образовательных учреждениях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12238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C14" w:rsidRPr="00A81C14" w:rsidTr="00CB0A09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Охват детей и подростков 7-15 лет образовательными услугами</w:t>
            </w:r>
            <w:r w:rsidRPr="00A81C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12238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1C14" w:rsidRPr="00A81C14" w:rsidTr="00084F25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3B0" w:rsidRPr="00A81C14" w:rsidRDefault="006023B0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7-15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12238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2889</w:t>
            </w:r>
          </w:p>
        </w:tc>
      </w:tr>
      <w:tr w:rsidR="00A81C14" w:rsidRPr="00A81C14" w:rsidTr="00B11C06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3B0" w:rsidRPr="00A81C14" w:rsidRDefault="006023B0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7-15 лет, охваченных </w:t>
            </w:r>
            <w:r w:rsidRPr="00A81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услугами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12238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2889</w:t>
            </w:r>
          </w:p>
        </w:tc>
      </w:tr>
      <w:tr w:rsidR="00A81C14" w:rsidRPr="00A81C14" w:rsidTr="00CB0A09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Общий охват питанием обучающихся общеобразовательных учреждений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12238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1C14" w:rsidRPr="00A81C14" w:rsidTr="00B11C06">
        <w:trPr>
          <w:trHeight w:val="52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3B0" w:rsidRPr="00A81C14" w:rsidRDefault="006023B0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обучающихся в общеобразовательных учреждениях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12238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</w:tr>
      <w:tr w:rsidR="00A81C14" w:rsidRPr="00A81C14" w:rsidTr="00B11C06">
        <w:trPr>
          <w:trHeight w:val="737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3B0" w:rsidRPr="00A81C14" w:rsidRDefault="006023B0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обучающихся в общеобразовательных учреждениях, охваченных питанием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12238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</w:tr>
      <w:tr w:rsidR="00A81C14" w:rsidRPr="00A81C14" w:rsidTr="00CB0A09">
        <w:trPr>
          <w:trHeight w:val="17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горячим питанием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12238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обучающихся в общеобразовательных учреждениях, охваченных горячим питанием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12238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</w:tr>
      <w:tr w:rsidR="00A81C14" w:rsidRPr="00A81C14" w:rsidTr="00CB0A09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учреждений, предоставляющих помещения для организации досуга, дополнительных занятий детей и взрослых физической культурой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числа </w:t>
            </w:r>
            <w:proofErr w:type="spellStart"/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учрежде-ний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12238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1C14" w:rsidRPr="00A81C14" w:rsidTr="00084F25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3B0" w:rsidRPr="00A81C14" w:rsidRDefault="006023B0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12238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B0" w:rsidRPr="00A81C14" w:rsidRDefault="006023B0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учреждений, предоставляющих помещения для организации досуга, дополнительных занятий детей и взрослых физической культурой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D12238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81C14" w:rsidRPr="00A81C14" w:rsidTr="00B11C0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Ввод жилых домов за счет всех источников 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14">
              <w:rPr>
                <w:rFonts w:ascii="Times New Roman" w:hAnsi="Times New Roman" w:cs="Times New Roman"/>
                <w:sz w:val="20"/>
                <w:szCs w:val="20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130F7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130F76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81C14" w:rsidRPr="00A81C14" w:rsidTr="00B11C06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Из них за счет ИЖС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14">
              <w:rPr>
                <w:rFonts w:ascii="Times New Roman" w:hAnsi="Times New Roman" w:cs="Times New Roman"/>
                <w:sz w:val="20"/>
                <w:szCs w:val="20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130F76" w:rsidP="00CB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130F76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Многоэтажное строительство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14">
              <w:rPr>
                <w:rFonts w:ascii="Times New Roman" w:hAnsi="Times New Roman" w:cs="Times New Roman"/>
                <w:sz w:val="20"/>
                <w:szCs w:val="20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130F7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C14" w:rsidRPr="00A81C14" w:rsidTr="00B11C06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Малоэтажное строительство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0"/>
                <w:szCs w:val="20"/>
              </w:rPr>
              <w:t>Тыс.кв</w:t>
            </w:r>
            <w:proofErr w:type="spellEnd"/>
            <w:r w:rsidRPr="00A81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14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130F7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3B0" w:rsidRPr="00A81C14" w:rsidRDefault="006023B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B0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C14">
              <w:rPr>
                <w:rFonts w:ascii="Times New Roman" w:hAnsi="Times New Roman" w:cs="Times New Roman"/>
              </w:rPr>
              <w:t>Тыс.кв</w:t>
            </w:r>
            <w:proofErr w:type="spellEnd"/>
            <w:r w:rsidRPr="00A81C14">
              <w:rPr>
                <w:rFonts w:ascii="Times New Roman" w:hAnsi="Times New Roman" w:cs="Times New Roman"/>
              </w:rPr>
              <w:t>.</w:t>
            </w:r>
          </w:p>
          <w:p w:rsidR="006023B0" w:rsidRPr="00A81C14" w:rsidRDefault="006023B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C14">
              <w:rPr>
                <w:rFonts w:ascii="Times New Roman" w:hAnsi="Times New Roman" w:cs="Times New Roman"/>
              </w:rPr>
              <w:t xml:space="preserve">Метров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C14">
              <w:rPr>
                <w:rFonts w:ascii="Times New Roman" w:hAnsi="Times New Roman" w:cs="Times New Roman"/>
                <w:i/>
              </w:rPr>
              <w:t>За 2023 год</w:t>
            </w:r>
          </w:p>
          <w:p w:rsidR="006023B0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1C14">
              <w:rPr>
                <w:rFonts w:ascii="Times New Roman" w:hAnsi="Times New Roman" w:cs="Times New Roman"/>
                <w:b/>
              </w:rPr>
              <w:t>668,05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C14">
              <w:rPr>
                <w:rFonts w:ascii="Times New Roman" w:hAnsi="Times New Roman" w:cs="Times New Roman"/>
                <w:i/>
              </w:rPr>
              <w:t>За 2022 год</w:t>
            </w:r>
          </w:p>
          <w:p w:rsidR="006023B0" w:rsidRPr="00A81C14" w:rsidRDefault="006023B0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1C14">
              <w:rPr>
                <w:rFonts w:ascii="Times New Roman" w:hAnsi="Times New Roman" w:cs="Times New Roman"/>
                <w:b/>
              </w:rPr>
              <w:t>666,6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ветхого и аварийного жилья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1C14">
              <w:rPr>
                <w:rFonts w:ascii="Times New Roman" w:hAnsi="Times New Roman" w:cs="Times New Roman"/>
              </w:rPr>
              <w:t>Тыс.кв</w:t>
            </w:r>
            <w:proofErr w:type="spellEnd"/>
            <w:r w:rsidRPr="00A81C14">
              <w:rPr>
                <w:rFonts w:ascii="Times New Roman" w:hAnsi="Times New Roman" w:cs="Times New Roman"/>
              </w:rPr>
              <w:t>.</w:t>
            </w:r>
          </w:p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C14">
              <w:rPr>
                <w:rFonts w:ascii="Times New Roman" w:hAnsi="Times New Roman" w:cs="Times New Roman"/>
              </w:rPr>
              <w:t xml:space="preserve">Метров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1C14">
              <w:rPr>
                <w:rFonts w:ascii="Times New Roman" w:hAnsi="Times New Roman" w:cs="Times New Roman"/>
                <w:i/>
              </w:rPr>
              <w:t>За 2023 год</w:t>
            </w:r>
          </w:p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1C14">
              <w:rPr>
                <w:rFonts w:ascii="Times New Roman" w:hAnsi="Times New Roman" w:cs="Times New Roman"/>
                <w:b/>
              </w:rPr>
              <w:t>38,26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1C14">
              <w:rPr>
                <w:rFonts w:ascii="Times New Roman" w:hAnsi="Times New Roman" w:cs="Times New Roman"/>
                <w:i/>
              </w:rPr>
              <w:t>За 2022 год</w:t>
            </w:r>
          </w:p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1C14">
              <w:rPr>
                <w:rFonts w:ascii="Times New Roman" w:hAnsi="Times New Roman" w:cs="Times New Roman"/>
                <w:b/>
              </w:rPr>
              <w:t>75,43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В том числе для жилищного строительства и комплексного освоения в целях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A81C14" w:rsidRPr="00A81C14" w:rsidTr="00B11C0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Объем задолженности за ТЭР,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42702,7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34407,9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Объем задолженности в расчете на 1 жителя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1,869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1,489</w:t>
            </w:r>
          </w:p>
        </w:tc>
      </w:tr>
      <w:tr w:rsidR="00A81C14" w:rsidRPr="00A81C14" w:rsidTr="00B11C06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тарифы на отопление (без НДС):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A81C14" w:rsidRPr="00A81C14" w:rsidTr="00080564">
        <w:trPr>
          <w:trHeight w:val="13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НАО «СВЕЗА Верхняя Синячиха»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1148,21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1148,21</w:t>
            </w:r>
          </w:p>
        </w:tc>
      </w:tr>
      <w:tr w:rsidR="00A81C14" w:rsidRPr="00A81C14" w:rsidTr="00080564">
        <w:trPr>
          <w:trHeight w:val="13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ООО «Теплоэнергетика» п. Заря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1822,57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1747,49</w:t>
            </w:r>
          </w:p>
        </w:tc>
      </w:tr>
      <w:tr w:rsidR="00A81C14" w:rsidRPr="00A81C14" w:rsidTr="00080564">
        <w:trPr>
          <w:trHeight w:val="13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ОАО «Объединенная теплоснабжающая компания»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3020,0</w:t>
            </w:r>
          </w:p>
        </w:tc>
      </w:tr>
      <w:tr w:rsidR="00A81C14" w:rsidRPr="00A81C14" w:rsidTr="008B02EF">
        <w:trPr>
          <w:trHeight w:val="16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762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Энергоактив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2209,9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C14" w:rsidRPr="00A81C14" w:rsidTr="00B11C06">
        <w:trPr>
          <w:trHeight w:val="16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Теплосфера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3791,32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3620,53</w:t>
            </w:r>
          </w:p>
        </w:tc>
      </w:tr>
      <w:tr w:rsidR="00A81C14" w:rsidRPr="00A81C14" w:rsidTr="00AD628E">
        <w:trPr>
          <w:trHeight w:val="64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AD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тарифы на холодное 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водоснабжение-питьевая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 (тариф). Надбавок нет.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A81C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A81C14" w:rsidRPr="00A81C14" w:rsidTr="00B11C06">
        <w:trPr>
          <w:trHeight w:val="15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НАО «СВЕЗА Верхняя Синячиха» (</w:t>
            </w: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 вода)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A81C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</w:tr>
      <w:tr w:rsidR="00A81C14" w:rsidRPr="00A81C14" w:rsidTr="00B11C06">
        <w:trPr>
          <w:trHeight w:val="11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МУП «Коммунальные сети»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A81C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32,05</w:t>
            </w:r>
          </w:p>
        </w:tc>
      </w:tr>
      <w:tr w:rsidR="00A81C14" w:rsidRPr="00A81C14" w:rsidTr="00B11C06">
        <w:trPr>
          <w:trHeight w:val="12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СХПК «Путиловский»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A81C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14,26</w:t>
            </w:r>
          </w:p>
        </w:tc>
      </w:tr>
      <w:tr w:rsidR="00A81C14" w:rsidRPr="00A81C14" w:rsidTr="00B11C06">
        <w:trPr>
          <w:trHeight w:val="22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СХПК «Пламя»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A81C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17,32</w:t>
            </w:r>
          </w:p>
        </w:tc>
      </w:tr>
      <w:tr w:rsidR="00A81C14" w:rsidRPr="00A81C14" w:rsidTr="00B11C06">
        <w:trPr>
          <w:trHeight w:val="29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3A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Действующие тарифы на водоотведение. Надбавок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A81C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AB2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A81C14" w:rsidRPr="00A81C14" w:rsidTr="00555D31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МУП «Коммунальные сети»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A81C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23,45</w:t>
            </w:r>
          </w:p>
        </w:tc>
      </w:tr>
      <w:tr w:rsidR="00A81C14" w:rsidRPr="00A81C14" w:rsidTr="00B0234D">
        <w:trPr>
          <w:trHeight w:val="1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(предварительные данные)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C14" w:rsidRPr="00A81C14" w:rsidTr="00B11C06">
        <w:trPr>
          <w:trHeight w:val="89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крупными и средними сельскохозяйственными организациями                                     в текущих ценах </w:t>
            </w:r>
            <w:r w:rsidRPr="00A81C14">
              <w:rPr>
                <w:rFonts w:ascii="Times New Roman" w:hAnsi="Times New Roman" w:cs="Times New Roman"/>
                <w:i/>
                <w:sz w:val="24"/>
                <w:szCs w:val="24"/>
              </w:rPr>
              <w:t>(без субъектов СМП)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сельскохозяйственной продукции,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362,4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видов с/х продукции: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32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Производство кормовых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C37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мяса (в </w:t>
            </w: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 птицы)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C37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32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1276,3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1261,1</w:t>
            </w:r>
          </w:p>
        </w:tc>
      </w:tr>
      <w:tr w:rsidR="00A81C14" w:rsidRPr="00A81C14" w:rsidTr="00B11C06">
        <w:trPr>
          <w:trHeight w:val="15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яиц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тук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Земли сельскохозяйственного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2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2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Наличие земель с/х назначения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173693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173693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Из них неиспользуемые земли с/х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16438,06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16438,06</w:t>
            </w:r>
          </w:p>
        </w:tc>
      </w:tr>
      <w:tr w:rsidR="00A81C14" w:rsidRPr="00A81C14" w:rsidTr="00B11C06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Введено в оборот земель с/х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118,69</w:t>
            </w:r>
          </w:p>
        </w:tc>
      </w:tr>
      <w:tr w:rsidR="00A81C14" w:rsidRPr="00A81C14" w:rsidTr="00B11C0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И ТУРИЗМ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0717FE">
        <w:trPr>
          <w:trHeight w:val="56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потребность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обеспеченность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A81C14" w:rsidRPr="00A81C14" w:rsidTr="00B11C06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потребность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81C14" w:rsidRPr="00A81C14" w:rsidTr="00B11C06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обеспеченность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81C14" w:rsidRPr="00A81C14" w:rsidTr="00B11C06">
        <w:trPr>
          <w:trHeight w:val="2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И МОЛОДЕЖНАЯ ПОЛИТИКА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муниципальными учреждениями по работе с молодежью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Расчетное количество клубов по нормативу        (на 2000 молодежи (от 14 до 35 лет) – 1 клуб)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A81C14" w:rsidRPr="00A81C14" w:rsidTr="00080564">
        <w:trPr>
          <w:trHeight w:val="136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клубов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81C14" w:rsidRPr="00A81C14" w:rsidTr="00B11C0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rPr>
          <w:trHeight w:val="27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BE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A81C14" w:rsidRPr="00A81C14" w:rsidTr="00B11C06">
        <w:trPr>
          <w:trHeight w:val="5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бесхозяйных автомобильных дорог, находящихся на территории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6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населенных пунктов, не имеющих связи по дорогам с твердым покрытием с сетью дорог общего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76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не имеющего регулярного сообщения с административным центром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81C14" w:rsidRPr="00A81C14" w:rsidTr="00B11C06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Объем выброшенных в атмосферу загрязняющих веществ, отходящих от стационарных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81C14">
              <w:rPr>
                <w:rFonts w:ascii="Times New Roman" w:hAnsi="Times New Roman" w:cs="Times New Roman"/>
                <w:i/>
                <w:sz w:val="24"/>
                <w:szCs w:val="24"/>
              </w:rPr>
              <w:t>несанкционированных</w:t>
            </w: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размещения твердых бытовых отходов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C14" w:rsidRPr="00A81C14" w:rsidTr="00B11C06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81C14">
              <w:rPr>
                <w:rFonts w:ascii="Times New Roman" w:hAnsi="Times New Roman" w:cs="Times New Roman"/>
                <w:i/>
                <w:sz w:val="24"/>
                <w:szCs w:val="24"/>
              </w:rPr>
              <w:t>санкционированных</w:t>
            </w: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размещения твердых бытовых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C14" w:rsidRPr="00A81C14" w:rsidTr="00080564">
        <w:trPr>
          <w:trHeight w:val="34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загрязняющих стоков, поступающих в водный бассейн,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C14" w:rsidRPr="00A81C14" w:rsidTr="00B11C06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 загрязненных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C14" w:rsidRPr="00A81C14" w:rsidTr="00B11C0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07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81C14" w:rsidRPr="00A81C14" w:rsidTr="000A74B9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E55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Оборот малых и средних предприятий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D2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749,2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563,4</w:t>
            </w:r>
          </w:p>
        </w:tc>
      </w:tr>
      <w:tr w:rsidR="00A81C14" w:rsidRPr="00A81C14" w:rsidTr="00B11C0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ПОЖАРЫ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1C14" w:rsidRPr="00A81C14" w:rsidTr="00B11C06">
        <w:trPr>
          <w:trHeight w:val="20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 в сельской местности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7C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1C14" w:rsidRPr="00A81C14" w:rsidTr="00B11C06">
        <w:trPr>
          <w:trHeight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ПРАВОПОРЯДКА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B11C06">
        <w:trPr>
          <w:trHeight w:val="32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преступлений (учетных)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81C14" w:rsidRPr="00A81C14" w:rsidTr="00B11C06">
        <w:trPr>
          <w:trHeight w:val="232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 и антиобщественных действий, совершаемых несовершеннолетними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0A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C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C14" w:rsidRPr="00A81C14" w:rsidTr="00B11C06">
        <w:trPr>
          <w:trHeight w:val="1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81C14" w:rsidRPr="00A81C14" w:rsidTr="00080564">
        <w:trPr>
          <w:trHeight w:val="20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ДТП (учетных)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D7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B13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81C14" w:rsidRPr="00A81C14" w:rsidTr="00B11C06">
        <w:trPr>
          <w:trHeight w:val="116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погибших в ДТП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7" w:rsidRPr="00A81C14" w:rsidRDefault="00171F77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7" w:rsidRPr="00A81C14" w:rsidRDefault="00171F77" w:rsidP="00B13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15F26" w:rsidRPr="00A81C14" w:rsidRDefault="00915F26" w:rsidP="00C439FA">
      <w:pPr>
        <w:spacing w:after="0" w:line="240" w:lineRule="auto"/>
        <w:ind w:right="-426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5412E3" w:rsidRPr="00A81C14" w:rsidRDefault="005412E3" w:rsidP="009B3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933" w:rsidRPr="00A81C14" w:rsidRDefault="00C85933" w:rsidP="009B3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933" w:rsidRPr="00A81C14" w:rsidRDefault="00C85933" w:rsidP="009B3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71F77" w:rsidRDefault="00171F77" w:rsidP="008A4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71F77" w:rsidSect="00C16B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50" w:rsidRDefault="00627E50" w:rsidP="00F12970">
      <w:pPr>
        <w:spacing w:after="0" w:line="240" w:lineRule="auto"/>
      </w:pPr>
      <w:r>
        <w:separator/>
      </w:r>
    </w:p>
  </w:endnote>
  <w:endnote w:type="continuationSeparator" w:id="0">
    <w:p w:rsidR="00627E50" w:rsidRDefault="00627E50" w:rsidP="00F1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50" w:rsidRDefault="00627E50" w:rsidP="00F12970">
      <w:pPr>
        <w:spacing w:after="0" w:line="240" w:lineRule="auto"/>
      </w:pPr>
      <w:r>
        <w:separator/>
      </w:r>
    </w:p>
  </w:footnote>
  <w:footnote w:type="continuationSeparator" w:id="0">
    <w:p w:rsidR="00627E50" w:rsidRDefault="00627E50" w:rsidP="00F12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064D"/>
    <w:rsid w:val="0000069B"/>
    <w:rsid w:val="00001CDC"/>
    <w:rsid w:val="00005196"/>
    <w:rsid w:val="000100D3"/>
    <w:rsid w:val="000117E7"/>
    <w:rsid w:val="00012C09"/>
    <w:rsid w:val="000136AE"/>
    <w:rsid w:val="00013C04"/>
    <w:rsid w:val="000141DB"/>
    <w:rsid w:val="00016407"/>
    <w:rsid w:val="000168F3"/>
    <w:rsid w:val="00016AAD"/>
    <w:rsid w:val="00023AA6"/>
    <w:rsid w:val="00023EFC"/>
    <w:rsid w:val="0002667E"/>
    <w:rsid w:val="00026879"/>
    <w:rsid w:val="000276B9"/>
    <w:rsid w:val="0003082D"/>
    <w:rsid w:val="000322E1"/>
    <w:rsid w:val="00032BF1"/>
    <w:rsid w:val="0003321D"/>
    <w:rsid w:val="00034CFA"/>
    <w:rsid w:val="00034D7A"/>
    <w:rsid w:val="00036826"/>
    <w:rsid w:val="00036EAF"/>
    <w:rsid w:val="000372E4"/>
    <w:rsid w:val="000377F1"/>
    <w:rsid w:val="0004387A"/>
    <w:rsid w:val="00045DD9"/>
    <w:rsid w:val="0004633E"/>
    <w:rsid w:val="00046E65"/>
    <w:rsid w:val="00051E3E"/>
    <w:rsid w:val="000522F2"/>
    <w:rsid w:val="00052BF3"/>
    <w:rsid w:val="0005324B"/>
    <w:rsid w:val="00056A90"/>
    <w:rsid w:val="00060C9B"/>
    <w:rsid w:val="0006280C"/>
    <w:rsid w:val="00062D4F"/>
    <w:rsid w:val="00070079"/>
    <w:rsid w:val="0007034E"/>
    <w:rsid w:val="000708E1"/>
    <w:rsid w:val="000717FE"/>
    <w:rsid w:val="00072972"/>
    <w:rsid w:val="00072B5E"/>
    <w:rsid w:val="000741F8"/>
    <w:rsid w:val="00074BF7"/>
    <w:rsid w:val="00075BA3"/>
    <w:rsid w:val="00077062"/>
    <w:rsid w:val="00077B70"/>
    <w:rsid w:val="00077F9B"/>
    <w:rsid w:val="00080564"/>
    <w:rsid w:val="00081A29"/>
    <w:rsid w:val="00084122"/>
    <w:rsid w:val="000848E4"/>
    <w:rsid w:val="00084F25"/>
    <w:rsid w:val="0008623B"/>
    <w:rsid w:val="00090646"/>
    <w:rsid w:val="000922F9"/>
    <w:rsid w:val="000925EA"/>
    <w:rsid w:val="00093D6A"/>
    <w:rsid w:val="00094D46"/>
    <w:rsid w:val="00094FF1"/>
    <w:rsid w:val="000950A9"/>
    <w:rsid w:val="000950AE"/>
    <w:rsid w:val="00095E69"/>
    <w:rsid w:val="000A0B90"/>
    <w:rsid w:val="000A18C6"/>
    <w:rsid w:val="000A2F33"/>
    <w:rsid w:val="000A387E"/>
    <w:rsid w:val="000A585A"/>
    <w:rsid w:val="000A749D"/>
    <w:rsid w:val="000A74B9"/>
    <w:rsid w:val="000B34EF"/>
    <w:rsid w:val="000B4EB0"/>
    <w:rsid w:val="000B5339"/>
    <w:rsid w:val="000C388A"/>
    <w:rsid w:val="000C404A"/>
    <w:rsid w:val="000C4725"/>
    <w:rsid w:val="000C5221"/>
    <w:rsid w:val="000C5C76"/>
    <w:rsid w:val="000C7088"/>
    <w:rsid w:val="000D2498"/>
    <w:rsid w:val="000D415C"/>
    <w:rsid w:val="000D4439"/>
    <w:rsid w:val="000D44AF"/>
    <w:rsid w:val="000D55DC"/>
    <w:rsid w:val="000D56FB"/>
    <w:rsid w:val="000D641D"/>
    <w:rsid w:val="000E11D6"/>
    <w:rsid w:val="000E1ED1"/>
    <w:rsid w:val="000E2151"/>
    <w:rsid w:val="000E32FA"/>
    <w:rsid w:val="000E3C9B"/>
    <w:rsid w:val="000E45D9"/>
    <w:rsid w:val="000E4E4F"/>
    <w:rsid w:val="000E7FF8"/>
    <w:rsid w:val="000F0139"/>
    <w:rsid w:val="000F13C1"/>
    <w:rsid w:val="000F17D7"/>
    <w:rsid w:val="000F309E"/>
    <w:rsid w:val="000F490A"/>
    <w:rsid w:val="000F5713"/>
    <w:rsid w:val="000F57F9"/>
    <w:rsid w:val="000F649C"/>
    <w:rsid w:val="000F70B0"/>
    <w:rsid w:val="00101189"/>
    <w:rsid w:val="001023CF"/>
    <w:rsid w:val="001054CC"/>
    <w:rsid w:val="001055A8"/>
    <w:rsid w:val="00106407"/>
    <w:rsid w:val="0010796E"/>
    <w:rsid w:val="00111135"/>
    <w:rsid w:val="00116BBA"/>
    <w:rsid w:val="00117015"/>
    <w:rsid w:val="001171B4"/>
    <w:rsid w:val="0012489B"/>
    <w:rsid w:val="001266E8"/>
    <w:rsid w:val="00126B18"/>
    <w:rsid w:val="00127A3C"/>
    <w:rsid w:val="001300B9"/>
    <w:rsid w:val="001301F9"/>
    <w:rsid w:val="00130F76"/>
    <w:rsid w:val="00135402"/>
    <w:rsid w:val="00136AC0"/>
    <w:rsid w:val="00136BCB"/>
    <w:rsid w:val="00136E02"/>
    <w:rsid w:val="00141513"/>
    <w:rsid w:val="00144551"/>
    <w:rsid w:val="00145677"/>
    <w:rsid w:val="0014620C"/>
    <w:rsid w:val="001465D5"/>
    <w:rsid w:val="0015351F"/>
    <w:rsid w:val="0015380A"/>
    <w:rsid w:val="001559C9"/>
    <w:rsid w:val="00155CCE"/>
    <w:rsid w:val="00156262"/>
    <w:rsid w:val="0015712E"/>
    <w:rsid w:val="001572DC"/>
    <w:rsid w:val="001572E7"/>
    <w:rsid w:val="00162EFD"/>
    <w:rsid w:val="001637E2"/>
    <w:rsid w:val="001642B3"/>
    <w:rsid w:val="00164C6C"/>
    <w:rsid w:val="00166A38"/>
    <w:rsid w:val="00170370"/>
    <w:rsid w:val="00170C71"/>
    <w:rsid w:val="00171F77"/>
    <w:rsid w:val="00172B37"/>
    <w:rsid w:val="00175156"/>
    <w:rsid w:val="00175DFB"/>
    <w:rsid w:val="00176225"/>
    <w:rsid w:val="001768E8"/>
    <w:rsid w:val="001770CB"/>
    <w:rsid w:val="001807FC"/>
    <w:rsid w:val="00180B92"/>
    <w:rsid w:val="00186019"/>
    <w:rsid w:val="001875E5"/>
    <w:rsid w:val="00187686"/>
    <w:rsid w:val="00192C36"/>
    <w:rsid w:val="001935C0"/>
    <w:rsid w:val="00195F97"/>
    <w:rsid w:val="0019624F"/>
    <w:rsid w:val="001977AA"/>
    <w:rsid w:val="001A1067"/>
    <w:rsid w:val="001A1E59"/>
    <w:rsid w:val="001A1FCB"/>
    <w:rsid w:val="001A4FF3"/>
    <w:rsid w:val="001A538F"/>
    <w:rsid w:val="001A6C36"/>
    <w:rsid w:val="001B632C"/>
    <w:rsid w:val="001B712B"/>
    <w:rsid w:val="001C17D4"/>
    <w:rsid w:val="001C1B19"/>
    <w:rsid w:val="001C1B5A"/>
    <w:rsid w:val="001C1C57"/>
    <w:rsid w:val="001C4066"/>
    <w:rsid w:val="001C6A21"/>
    <w:rsid w:val="001C7D5A"/>
    <w:rsid w:val="001D0A5D"/>
    <w:rsid w:val="001D18D2"/>
    <w:rsid w:val="001D1B42"/>
    <w:rsid w:val="001D22CE"/>
    <w:rsid w:val="001D29DB"/>
    <w:rsid w:val="001D33C5"/>
    <w:rsid w:val="001D728D"/>
    <w:rsid w:val="001E0556"/>
    <w:rsid w:val="001E3A72"/>
    <w:rsid w:val="001E58E1"/>
    <w:rsid w:val="001E5CD0"/>
    <w:rsid w:val="001E5D8C"/>
    <w:rsid w:val="001F10F2"/>
    <w:rsid w:val="001F2D18"/>
    <w:rsid w:val="001F342E"/>
    <w:rsid w:val="001F3931"/>
    <w:rsid w:val="001F4FD5"/>
    <w:rsid w:val="001F5E5B"/>
    <w:rsid w:val="0020139B"/>
    <w:rsid w:val="00203923"/>
    <w:rsid w:val="00204BB8"/>
    <w:rsid w:val="00206F36"/>
    <w:rsid w:val="00210CF5"/>
    <w:rsid w:val="00211188"/>
    <w:rsid w:val="00211442"/>
    <w:rsid w:val="00211BB9"/>
    <w:rsid w:val="00212F3C"/>
    <w:rsid w:val="00215539"/>
    <w:rsid w:val="00222B79"/>
    <w:rsid w:val="002244FF"/>
    <w:rsid w:val="0022688E"/>
    <w:rsid w:val="00230E54"/>
    <w:rsid w:val="00236A7E"/>
    <w:rsid w:val="00236A8D"/>
    <w:rsid w:val="00236B49"/>
    <w:rsid w:val="00237EE3"/>
    <w:rsid w:val="0024048B"/>
    <w:rsid w:val="00240DA2"/>
    <w:rsid w:val="002411A4"/>
    <w:rsid w:val="0024127F"/>
    <w:rsid w:val="00243B36"/>
    <w:rsid w:val="00243C84"/>
    <w:rsid w:val="0024459D"/>
    <w:rsid w:val="00245157"/>
    <w:rsid w:val="00245F1F"/>
    <w:rsid w:val="00246E70"/>
    <w:rsid w:val="00247095"/>
    <w:rsid w:val="00253531"/>
    <w:rsid w:val="00253865"/>
    <w:rsid w:val="00253A42"/>
    <w:rsid w:val="00254123"/>
    <w:rsid w:val="00255282"/>
    <w:rsid w:val="00257DC2"/>
    <w:rsid w:val="00261010"/>
    <w:rsid w:val="002619E2"/>
    <w:rsid w:val="00267C3E"/>
    <w:rsid w:val="00272EC2"/>
    <w:rsid w:val="00274767"/>
    <w:rsid w:val="00274B89"/>
    <w:rsid w:val="00275B12"/>
    <w:rsid w:val="002805DB"/>
    <w:rsid w:val="00280922"/>
    <w:rsid w:val="002816C6"/>
    <w:rsid w:val="00284309"/>
    <w:rsid w:val="00284608"/>
    <w:rsid w:val="002870E1"/>
    <w:rsid w:val="00292CF2"/>
    <w:rsid w:val="002A24E1"/>
    <w:rsid w:val="002A43A0"/>
    <w:rsid w:val="002A6218"/>
    <w:rsid w:val="002A6A56"/>
    <w:rsid w:val="002A7905"/>
    <w:rsid w:val="002B0C5B"/>
    <w:rsid w:val="002B1F38"/>
    <w:rsid w:val="002B2CB6"/>
    <w:rsid w:val="002C1381"/>
    <w:rsid w:val="002C14CC"/>
    <w:rsid w:val="002C33C9"/>
    <w:rsid w:val="002C7CC1"/>
    <w:rsid w:val="002D009D"/>
    <w:rsid w:val="002D35D4"/>
    <w:rsid w:val="002D386D"/>
    <w:rsid w:val="002D5D21"/>
    <w:rsid w:val="002D6B63"/>
    <w:rsid w:val="002D757B"/>
    <w:rsid w:val="002E082B"/>
    <w:rsid w:val="002E162F"/>
    <w:rsid w:val="002E1882"/>
    <w:rsid w:val="002E18FE"/>
    <w:rsid w:val="002E229F"/>
    <w:rsid w:val="002E2966"/>
    <w:rsid w:val="002E3B01"/>
    <w:rsid w:val="002E5001"/>
    <w:rsid w:val="002E5967"/>
    <w:rsid w:val="002E6269"/>
    <w:rsid w:val="002E68CC"/>
    <w:rsid w:val="002E7CB8"/>
    <w:rsid w:val="002F0A63"/>
    <w:rsid w:val="002F4AD2"/>
    <w:rsid w:val="00300A27"/>
    <w:rsid w:val="0030162F"/>
    <w:rsid w:val="00302B09"/>
    <w:rsid w:val="00303209"/>
    <w:rsid w:val="0030391B"/>
    <w:rsid w:val="00305037"/>
    <w:rsid w:val="0031104B"/>
    <w:rsid w:val="00311A78"/>
    <w:rsid w:val="00312A6E"/>
    <w:rsid w:val="003144E9"/>
    <w:rsid w:val="00317355"/>
    <w:rsid w:val="0032259B"/>
    <w:rsid w:val="003261CB"/>
    <w:rsid w:val="0032638C"/>
    <w:rsid w:val="00326DF9"/>
    <w:rsid w:val="003274E3"/>
    <w:rsid w:val="00327A6B"/>
    <w:rsid w:val="003302F1"/>
    <w:rsid w:val="00334479"/>
    <w:rsid w:val="00334CBD"/>
    <w:rsid w:val="0034015E"/>
    <w:rsid w:val="00342EC5"/>
    <w:rsid w:val="0034336B"/>
    <w:rsid w:val="00343AF9"/>
    <w:rsid w:val="00345462"/>
    <w:rsid w:val="00346A4D"/>
    <w:rsid w:val="00352FEB"/>
    <w:rsid w:val="00353EBE"/>
    <w:rsid w:val="00353FDC"/>
    <w:rsid w:val="00360B10"/>
    <w:rsid w:val="00361A33"/>
    <w:rsid w:val="00361D27"/>
    <w:rsid w:val="00361F53"/>
    <w:rsid w:val="00363525"/>
    <w:rsid w:val="00364369"/>
    <w:rsid w:val="0036514B"/>
    <w:rsid w:val="0036567A"/>
    <w:rsid w:val="00365E67"/>
    <w:rsid w:val="0036624A"/>
    <w:rsid w:val="003670F0"/>
    <w:rsid w:val="00367762"/>
    <w:rsid w:val="00370117"/>
    <w:rsid w:val="00370300"/>
    <w:rsid w:val="00371B49"/>
    <w:rsid w:val="00372283"/>
    <w:rsid w:val="00373B1E"/>
    <w:rsid w:val="00373CC4"/>
    <w:rsid w:val="003754B8"/>
    <w:rsid w:val="003765CB"/>
    <w:rsid w:val="00376FCB"/>
    <w:rsid w:val="00381CDD"/>
    <w:rsid w:val="003839B8"/>
    <w:rsid w:val="00384E48"/>
    <w:rsid w:val="00386489"/>
    <w:rsid w:val="00392A63"/>
    <w:rsid w:val="003935B3"/>
    <w:rsid w:val="00395817"/>
    <w:rsid w:val="003A1A29"/>
    <w:rsid w:val="003A3084"/>
    <w:rsid w:val="003A4C1E"/>
    <w:rsid w:val="003A72F7"/>
    <w:rsid w:val="003A7DBE"/>
    <w:rsid w:val="003B0D7E"/>
    <w:rsid w:val="003B2024"/>
    <w:rsid w:val="003B42D3"/>
    <w:rsid w:val="003B473E"/>
    <w:rsid w:val="003B72B8"/>
    <w:rsid w:val="003B74EE"/>
    <w:rsid w:val="003C1262"/>
    <w:rsid w:val="003C1456"/>
    <w:rsid w:val="003C15BB"/>
    <w:rsid w:val="003C21E5"/>
    <w:rsid w:val="003C2DE4"/>
    <w:rsid w:val="003C4ECD"/>
    <w:rsid w:val="003C5840"/>
    <w:rsid w:val="003C60D6"/>
    <w:rsid w:val="003D07DC"/>
    <w:rsid w:val="003D086A"/>
    <w:rsid w:val="003D206A"/>
    <w:rsid w:val="003D3D97"/>
    <w:rsid w:val="003D457E"/>
    <w:rsid w:val="003D482E"/>
    <w:rsid w:val="003D5576"/>
    <w:rsid w:val="003E2740"/>
    <w:rsid w:val="003E2884"/>
    <w:rsid w:val="003E28D5"/>
    <w:rsid w:val="003E45B6"/>
    <w:rsid w:val="003E4C18"/>
    <w:rsid w:val="003E772D"/>
    <w:rsid w:val="003F0D3C"/>
    <w:rsid w:val="003F3923"/>
    <w:rsid w:val="003F6642"/>
    <w:rsid w:val="003F66E0"/>
    <w:rsid w:val="003F7C40"/>
    <w:rsid w:val="004050AA"/>
    <w:rsid w:val="004057A8"/>
    <w:rsid w:val="00407A76"/>
    <w:rsid w:val="00411A10"/>
    <w:rsid w:val="004140C7"/>
    <w:rsid w:val="004146D4"/>
    <w:rsid w:val="0041618B"/>
    <w:rsid w:val="0041722F"/>
    <w:rsid w:val="004177C1"/>
    <w:rsid w:val="0041788E"/>
    <w:rsid w:val="0041797F"/>
    <w:rsid w:val="0042015A"/>
    <w:rsid w:val="00424052"/>
    <w:rsid w:val="00425A9C"/>
    <w:rsid w:val="00425E19"/>
    <w:rsid w:val="004261E7"/>
    <w:rsid w:val="004269B4"/>
    <w:rsid w:val="00434E2E"/>
    <w:rsid w:val="00436852"/>
    <w:rsid w:val="004422F9"/>
    <w:rsid w:val="00443F16"/>
    <w:rsid w:val="00446681"/>
    <w:rsid w:val="00451BF7"/>
    <w:rsid w:val="00451D61"/>
    <w:rsid w:val="004523F1"/>
    <w:rsid w:val="0045243C"/>
    <w:rsid w:val="00453176"/>
    <w:rsid w:val="00454AFA"/>
    <w:rsid w:val="00454BE8"/>
    <w:rsid w:val="004554AB"/>
    <w:rsid w:val="004567A5"/>
    <w:rsid w:val="00456D25"/>
    <w:rsid w:val="00457A11"/>
    <w:rsid w:val="00460333"/>
    <w:rsid w:val="004626E6"/>
    <w:rsid w:val="00464724"/>
    <w:rsid w:val="00465325"/>
    <w:rsid w:val="0046561A"/>
    <w:rsid w:val="00465D7F"/>
    <w:rsid w:val="004707FC"/>
    <w:rsid w:val="004713D2"/>
    <w:rsid w:val="00472E28"/>
    <w:rsid w:val="004767EC"/>
    <w:rsid w:val="00477B92"/>
    <w:rsid w:val="00480537"/>
    <w:rsid w:val="00484573"/>
    <w:rsid w:val="00484818"/>
    <w:rsid w:val="0048602E"/>
    <w:rsid w:val="0048625C"/>
    <w:rsid w:val="00487067"/>
    <w:rsid w:val="00487187"/>
    <w:rsid w:val="00492072"/>
    <w:rsid w:val="00492DEB"/>
    <w:rsid w:val="00493B01"/>
    <w:rsid w:val="00494EB5"/>
    <w:rsid w:val="00497BD5"/>
    <w:rsid w:val="004A1503"/>
    <w:rsid w:val="004A368C"/>
    <w:rsid w:val="004A460C"/>
    <w:rsid w:val="004A58FE"/>
    <w:rsid w:val="004A5AF0"/>
    <w:rsid w:val="004A6653"/>
    <w:rsid w:val="004A6821"/>
    <w:rsid w:val="004A7392"/>
    <w:rsid w:val="004A7527"/>
    <w:rsid w:val="004A7D35"/>
    <w:rsid w:val="004B08C2"/>
    <w:rsid w:val="004B313B"/>
    <w:rsid w:val="004B3567"/>
    <w:rsid w:val="004B35AB"/>
    <w:rsid w:val="004B3ACE"/>
    <w:rsid w:val="004B7921"/>
    <w:rsid w:val="004B7F16"/>
    <w:rsid w:val="004C25CC"/>
    <w:rsid w:val="004C30EE"/>
    <w:rsid w:val="004C3281"/>
    <w:rsid w:val="004C3D77"/>
    <w:rsid w:val="004C43B1"/>
    <w:rsid w:val="004C46DF"/>
    <w:rsid w:val="004C58FD"/>
    <w:rsid w:val="004D09CB"/>
    <w:rsid w:val="004D0C9A"/>
    <w:rsid w:val="004D12C2"/>
    <w:rsid w:val="004D2BB9"/>
    <w:rsid w:val="004D3322"/>
    <w:rsid w:val="004D47D6"/>
    <w:rsid w:val="004D77B6"/>
    <w:rsid w:val="004E047E"/>
    <w:rsid w:val="004E2B18"/>
    <w:rsid w:val="004E4994"/>
    <w:rsid w:val="004E668F"/>
    <w:rsid w:val="004F0AB4"/>
    <w:rsid w:val="004F0E63"/>
    <w:rsid w:val="004F1771"/>
    <w:rsid w:val="004F292A"/>
    <w:rsid w:val="004F3439"/>
    <w:rsid w:val="004F3EFB"/>
    <w:rsid w:val="004F46B0"/>
    <w:rsid w:val="004F54E9"/>
    <w:rsid w:val="004F744D"/>
    <w:rsid w:val="00501FA1"/>
    <w:rsid w:val="005056AF"/>
    <w:rsid w:val="00511BCE"/>
    <w:rsid w:val="005127FE"/>
    <w:rsid w:val="00514572"/>
    <w:rsid w:val="005146A7"/>
    <w:rsid w:val="005161D1"/>
    <w:rsid w:val="005171D9"/>
    <w:rsid w:val="0051742A"/>
    <w:rsid w:val="005201C0"/>
    <w:rsid w:val="0052039C"/>
    <w:rsid w:val="00522609"/>
    <w:rsid w:val="00523ECB"/>
    <w:rsid w:val="00525F53"/>
    <w:rsid w:val="0052650A"/>
    <w:rsid w:val="0052653F"/>
    <w:rsid w:val="00530A09"/>
    <w:rsid w:val="0053351E"/>
    <w:rsid w:val="00534582"/>
    <w:rsid w:val="00535A55"/>
    <w:rsid w:val="005365A5"/>
    <w:rsid w:val="005400B3"/>
    <w:rsid w:val="00540E47"/>
    <w:rsid w:val="005411C2"/>
    <w:rsid w:val="005412E3"/>
    <w:rsid w:val="00542D53"/>
    <w:rsid w:val="0054384C"/>
    <w:rsid w:val="0054416F"/>
    <w:rsid w:val="00544456"/>
    <w:rsid w:val="00544D84"/>
    <w:rsid w:val="00545E4B"/>
    <w:rsid w:val="0054656C"/>
    <w:rsid w:val="00546CA2"/>
    <w:rsid w:val="00546D13"/>
    <w:rsid w:val="0054742B"/>
    <w:rsid w:val="00550796"/>
    <w:rsid w:val="00550967"/>
    <w:rsid w:val="00552217"/>
    <w:rsid w:val="00552ED4"/>
    <w:rsid w:val="00552FFD"/>
    <w:rsid w:val="00553549"/>
    <w:rsid w:val="00555D31"/>
    <w:rsid w:val="00557139"/>
    <w:rsid w:val="00560A8F"/>
    <w:rsid w:val="0056521D"/>
    <w:rsid w:val="00566D25"/>
    <w:rsid w:val="00572B0D"/>
    <w:rsid w:val="00572FF4"/>
    <w:rsid w:val="0057377A"/>
    <w:rsid w:val="00580786"/>
    <w:rsid w:val="00580AF2"/>
    <w:rsid w:val="00580E7B"/>
    <w:rsid w:val="0058124F"/>
    <w:rsid w:val="00582F23"/>
    <w:rsid w:val="00585E11"/>
    <w:rsid w:val="005866DF"/>
    <w:rsid w:val="0058788A"/>
    <w:rsid w:val="0059231C"/>
    <w:rsid w:val="00594FA3"/>
    <w:rsid w:val="00597295"/>
    <w:rsid w:val="00597849"/>
    <w:rsid w:val="005A17B5"/>
    <w:rsid w:val="005A22D7"/>
    <w:rsid w:val="005A355C"/>
    <w:rsid w:val="005A5E07"/>
    <w:rsid w:val="005B0EBE"/>
    <w:rsid w:val="005B1FF6"/>
    <w:rsid w:val="005B224E"/>
    <w:rsid w:val="005B2BC6"/>
    <w:rsid w:val="005B4CE5"/>
    <w:rsid w:val="005B52CB"/>
    <w:rsid w:val="005B57B5"/>
    <w:rsid w:val="005C0495"/>
    <w:rsid w:val="005C082B"/>
    <w:rsid w:val="005C2024"/>
    <w:rsid w:val="005C3AEE"/>
    <w:rsid w:val="005C5993"/>
    <w:rsid w:val="005C6AA9"/>
    <w:rsid w:val="005C6EFC"/>
    <w:rsid w:val="005D0FC8"/>
    <w:rsid w:val="005D1218"/>
    <w:rsid w:val="005D47F1"/>
    <w:rsid w:val="005D523F"/>
    <w:rsid w:val="005D6686"/>
    <w:rsid w:val="005E06B4"/>
    <w:rsid w:val="005E0751"/>
    <w:rsid w:val="005E4C90"/>
    <w:rsid w:val="005E60A3"/>
    <w:rsid w:val="005E65D3"/>
    <w:rsid w:val="005E7C85"/>
    <w:rsid w:val="005F2450"/>
    <w:rsid w:val="005F401A"/>
    <w:rsid w:val="005F4071"/>
    <w:rsid w:val="005F7A1E"/>
    <w:rsid w:val="00601316"/>
    <w:rsid w:val="00601FA6"/>
    <w:rsid w:val="006023B0"/>
    <w:rsid w:val="00602537"/>
    <w:rsid w:val="00602878"/>
    <w:rsid w:val="00603A90"/>
    <w:rsid w:val="00604590"/>
    <w:rsid w:val="00604D36"/>
    <w:rsid w:val="00606DC9"/>
    <w:rsid w:val="00607607"/>
    <w:rsid w:val="00611C5E"/>
    <w:rsid w:val="006137E3"/>
    <w:rsid w:val="006141E1"/>
    <w:rsid w:val="006207AF"/>
    <w:rsid w:val="0062188B"/>
    <w:rsid w:val="00622211"/>
    <w:rsid w:val="0062331D"/>
    <w:rsid w:val="00624427"/>
    <w:rsid w:val="00626E84"/>
    <w:rsid w:val="006274B8"/>
    <w:rsid w:val="00627913"/>
    <w:rsid w:val="00627E50"/>
    <w:rsid w:val="00630A5D"/>
    <w:rsid w:val="00631644"/>
    <w:rsid w:val="006351FE"/>
    <w:rsid w:val="00635A7B"/>
    <w:rsid w:val="00635F7E"/>
    <w:rsid w:val="006378EC"/>
    <w:rsid w:val="00637A12"/>
    <w:rsid w:val="006429B9"/>
    <w:rsid w:val="00644928"/>
    <w:rsid w:val="00647660"/>
    <w:rsid w:val="00653496"/>
    <w:rsid w:val="00655F0E"/>
    <w:rsid w:val="00655F47"/>
    <w:rsid w:val="00660E9A"/>
    <w:rsid w:val="00660ED2"/>
    <w:rsid w:val="00662CE5"/>
    <w:rsid w:val="006632C1"/>
    <w:rsid w:val="006645A4"/>
    <w:rsid w:val="00666892"/>
    <w:rsid w:val="00667DFA"/>
    <w:rsid w:val="00672B17"/>
    <w:rsid w:val="00672CF6"/>
    <w:rsid w:val="00673092"/>
    <w:rsid w:val="00673C73"/>
    <w:rsid w:val="00677743"/>
    <w:rsid w:val="00680222"/>
    <w:rsid w:val="00682467"/>
    <w:rsid w:val="00684A53"/>
    <w:rsid w:val="00685218"/>
    <w:rsid w:val="00687962"/>
    <w:rsid w:val="00691689"/>
    <w:rsid w:val="006946D6"/>
    <w:rsid w:val="0069501B"/>
    <w:rsid w:val="00695128"/>
    <w:rsid w:val="00696847"/>
    <w:rsid w:val="00696C6D"/>
    <w:rsid w:val="006971A5"/>
    <w:rsid w:val="00697775"/>
    <w:rsid w:val="00697DAB"/>
    <w:rsid w:val="006A1C69"/>
    <w:rsid w:val="006A1E09"/>
    <w:rsid w:val="006A308F"/>
    <w:rsid w:val="006A45C7"/>
    <w:rsid w:val="006A534B"/>
    <w:rsid w:val="006A54BF"/>
    <w:rsid w:val="006A5EA5"/>
    <w:rsid w:val="006A65C3"/>
    <w:rsid w:val="006A7B12"/>
    <w:rsid w:val="006B11CE"/>
    <w:rsid w:val="006B1E5F"/>
    <w:rsid w:val="006B20EA"/>
    <w:rsid w:val="006B27C2"/>
    <w:rsid w:val="006B3411"/>
    <w:rsid w:val="006B38FF"/>
    <w:rsid w:val="006B539E"/>
    <w:rsid w:val="006B5A68"/>
    <w:rsid w:val="006B5FC5"/>
    <w:rsid w:val="006C0BCB"/>
    <w:rsid w:val="006C14AA"/>
    <w:rsid w:val="006C1960"/>
    <w:rsid w:val="006C1BF6"/>
    <w:rsid w:val="006C37B6"/>
    <w:rsid w:val="006C591A"/>
    <w:rsid w:val="006C6281"/>
    <w:rsid w:val="006C6CBE"/>
    <w:rsid w:val="006D3209"/>
    <w:rsid w:val="006E00F1"/>
    <w:rsid w:val="006E20F6"/>
    <w:rsid w:val="006F0C1D"/>
    <w:rsid w:val="006F16F6"/>
    <w:rsid w:val="006F408A"/>
    <w:rsid w:val="006F797D"/>
    <w:rsid w:val="00705915"/>
    <w:rsid w:val="00706E9B"/>
    <w:rsid w:val="007114B6"/>
    <w:rsid w:val="00712E24"/>
    <w:rsid w:val="007135F5"/>
    <w:rsid w:val="0071444C"/>
    <w:rsid w:val="00715413"/>
    <w:rsid w:val="00720695"/>
    <w:rsid w:val="00720A99"/>
    <w:rsid w:val="00721D3D"/>
    <w:rsid w:val="00723CC3"/>
    <w:rsid w:val="007268F5"/>
    <w:rsid w:val="00731D2E"/>
    <w:rsid w:val="007326AC"/>
    <w:rsid w:val="00732D42"/>
    <w:rsid w:val="00734D26"/>
    <w:rsid w:val="0073618A"/>
    <w:rsid w:val="00740B52"/>
    <w:rsid w:val="00741266"/>
    <w:rsid w:val="0074213A"/>
    <w:rsid w:val="00745140"/>
    <w:rsid w:val="007515C7"/>
    <w:rsid w:val="00751973"/>
    <w:rsid w:val="00751E5B"/>
    <w:rsid w:val="00751EC7"/>
    <w:rsid w:val="0075242E"/>
    <w:rsid w:val="00753CCD"/>
    <w:rsid w:val="007561D4"/>
    <w:rsid w:val="00756C08"/>
    <w:rsid w:val="007571F0"/>
    <w:rsid w:val="00760244"/>
    <w:rsid w:val="007603EB"/>
    <w:rsid w:val="0076049B"/>
    <w:rsid w:val="00762203"/>
    <w:rsid w:val="00763E8D"/>
    <w:rsid w:val="00765321"/>
    <w:rsid w:val="0076550F"/>
    <w:rsid w:val="00767473"/>
    <w:rsid w:val="007704AF"/>
    <w:rsid w:val="00773AAA"/>
    <w:rsid w:val="007750AC"/>
    <w:rsid w:val="0077543C"/>
    <w:rsid w:val="0077608A"/>
    <w:rsid w:val="007812EF"/>
    <w:rsid w:val="00781799"/>
    <w:rsid w:val="00782794"/>
    <w:rsid w:val="00782C42"/>
    <w:rsid w:val="0078331A"/>
    <w:rsid w:val="00783BD4"/>
    <w:rsid w:val="00785751"/>
    <w:rsid w:val="00786885"/>
    <w:rsid w:val="00790208"/>
    <w:rsid w:val="0079095B"/>
    <w:rsid w:val="007916F0"/>
    <w:rsid w:val="00791B8A"/>
    <w:rsid w:val="00792563"/>
    <w:rsid w:val="00792A2E"/>
    <w:rsid w:val="00794017"/>
    <w:rsid w:val="00794A8C"/>
    <w:rsid w:val="007954AC"/>
    <w:rsid w:val="007962BF"/>
    <w:rsid w:val="0079653C"/>
    <w:rsid w:val="00796921"/>
    <w:rsid w:val="007A0D85"/>
    <w:rsid w:val="007A1490"/>
    <w:rsid w:val="007A3138"/>
    <w:rsid w:val="007A3F40"/>
    <w:rsid w:val="007A43B5"/>
    <w:rsid w:val="007A4A31"/>
    <w:rsid w:val="007A4BE6"/>
    <w:rsid w:val="007A507F"/>
    <w:rsid w:val="007A6728"/>
    <w:rsid w:val="007B3965"/>
    <w:rsid w:val="007B492B"/>
    <w:rsid w:val="007C077A"/>
    <w:rsid w:val="007C19F9"/>
    <w:rsid w:val="007C41C3"/>
    <w:rsid w:val="007C426A"/>
    <w:rsid w:val="007C4981"/>
    <w:rsid w:val="007C5932"/>
    <w:rsid w:val="007C6EA1"/>
    <w:rsid w:val="007D1AA1"/>
    <w:rsid w:val="007D215A"/>
    <w:rsid w:val="007D2A36"/>
    <w:rsid w:val="007D3A43"/>
    <w:rsid w:val="007D43CB"/>
    <w:rsid w:val="007D460A"/>
    <w:rsid w:val="007D4A89"/>
    <w:rsid w:val="007D4DB0"/>
    <w:rsid w:val="007D6571"/>
    <w:rsid w:val="007D7DB7"/>
    <w:rsid w:val="007E30D6"/>
    <w:rsid w:val="007E441A"/>
    <w:rsid w:val="007E467B"/>
    <w:rsid w:val="007E4BDA"/>
    <w:rsid w:val="007F023C"/>
    <w:rsid w:val="007F0861"/>
    <w:rsid w:val="007F306E"/>
    <w:rsid w:val="007F41D6"/>
    <w:rsid w:val="00807E27"/>
    <w:rsid w:val="00807EB9"/>
    <w:rsid w:val="00814543"/>
    <w:rsid w:val="00814A6F"/>
    <w:rsid w:val="00816FBF"/>
    <w:rsid w:val="00821408"/>
    <w:rsid w:val="008237BD"/>
    <w:rsid w:val="00824BE0"/>
    <w:rsid w:val="00825267"/>
    <w:rsid w:val="0082546C"/>
    <w:rsid w:val="00825F6A"/>
    <w:rsid w:val="008272F1"/>
    <w:rsid w:val="0083046B"/>
    <w:rsid w:val="00834037"/>
    <w:rsid w:val="008343FB"/>
    <w:rsid w:val="00835CE7"/>
    <w:rsid w:val="00842C2A"/>
    <w:rsid w:val="00842C8F"/>
    <w:rsid w:val="008433DE"/>
    <w:rsid w:val="008435BC"/>
    <w:rsid w:val="00846C7E"/>
    <w:rsid w:val="0085031C"/>
    <w:rsid w:val="0085049F"/>
    <w:rsid w:val="008519A3"/>
    <w:rsid w:val="00853D3E"/>
    <w:rsid w:val="00860A01"/>
    <w:rsid w:val="008616F2"/>
    <w:rsid w:val="00861AA8"/>
    <w:rsid w:val="0086384E"/>
    <w:rsid w:val="0086594A"/>
    <w:rsid w:val="00865C61"/>
    <w:rsid w:val="00866679"/>
    <w:rsid w:val="00866ED1"/>
    <w:rsid w:val="00867CAB"/>
    <w:rsid w:val="0087281E"/>
    <w:rsid w:val="00873263"/>
    <w:rsid w:val="00874A12"/>
    <w:rsid w:val="00874AA3"/>
    <w:rsid w:val="00880792"/>
    <w:rsid w:val="00881497"/>
    <w:rsid w:val="008846D0"/>
    <w:rsid w:val="00885360"/>
    <w:rsid w:val="00887300"/>
    <w:rsid w:val="00891A14"/>
    <w:rsid w:val="00892F1B"/>
    <w:rsid w:val="008946EE"/>
    <w:rsid w:val="0089484D"/>
    <w:rsid w:val="0089513C"/>
    <w:rsid w:val="008969F0"/>
    <w:rsid w:val="00896F96"/>
    <w:rsid w:val="008A183A"/>
    <w:rsid w:val="008A2CA5"/>
    <w:rsid w:val="008A4810"/>
    <w:rsid w:val="008A7934"/>
    <w:rsid w:val="008A7C81"/>
    <w:rsid w:val="008B02EF"/>
    <w:rsid w:val="008B2502"/>
    <w:rsid w:val="008B388A"/>
    <w:rsid w:val="008B4691"/>
    <w:rsid w:val="008B4E1B"/>
    <w:rsid w:val="008B6B51"/>
    <w:rsid w:val="008B7442"/>
    <w:rsid w:val="008B74C7"/>
    <w:rsid w:val="008B7AE7"/>
    <w:rsid w:val="008C00B2"/>
    <w:rsid w:val="008C1ECC"/>
    <w:rsid w:val="008C2405"/>
    <w:rsid w:val="008C2E06"/>
    <w:rsid w:val="008C6221"/>
    <w:rsid w:val="008C651C"/>
    <w:rsid w:val="008C6D13"/>
    <w:rsid w:val="008D1A91"/>
    <w:rsid w:val="008D344B"/>
    <w:rsid w:val="008D397B"/>
    <w:rsid w:val="008D5130"/>
    <w:rsid w:val="008D6667"/>
    <w:rsid w:val="008D79E9"/>
    <w:rsid w:val="008E18B0"/>
    <w:rsid w:val="008E2294"/>
    <w:rsid w:val="008E3DD8"/>
    <w:rsid w:val="008E5014"/>
    <w:rsid w:val="008E5C94"/>
    <w:rsid w:val="008E6D45"/>
    <w:rsid w:val="008F0770"/>
    <w:rsid w:val="008F0EFA"/>
    <w:rsid w:val="008F12CA"/>
    <w:rsid w:val="008F7721"/>
    <w:rsid w:val="008F7D02"/>
    <w:rsid w:val="00900C5C"/>
    <w:rsid w:val="00906B23"/>
    <w:rsid w:val="00906D25"/>
    <w:rsid w:val="00910CA9"/>
    <w:rsid w:val="00911F7A"/>
    <w:rsid w:val="009122CD"/>
    <w:rsid w:val="00913D24"/>
    <w:rsid w:val="00915916"/>
    <w:rsid w:val="00915F26"/>
    <w:rsid w:val="00917A9F"/>
    <w:rsid w:val="00920AA4"/>
    <w:rsid w:val="00922F34"/>
    <w:rsid w:val="00930099"/>
    <w:rsid w:val="00931B42"/>
    <w:rsid w:val="00931C49"/>
    <w:rsid w:val="00931FEB"/>
    <w:rsid w:val="00932BC5"/>
    <w:rsid w:val="0093311A"/>
    <w:rsid w:val="0093404E"/>
    <w:rsid w:val="00934296"/>
    <w:rsid w:val="009344E8"/>
    <w:rsid w:val="00934BEC"/>
    <w:rsid w:val="0093636A"/>
    <w:rsid w:val="009364C4"/>
    <w:rsid w:val="009369D4"/>
    <w:rsid w:val="0093795E"/>
    <w:rsid w:val="00940F1A"/>
    <w:rsid w:val="0094176B"/>
    <w:rsid w:val="00942851"/>
    <w:rsid w:val="00945676"/>
    <w:rsid w:val="00946368"/>
    <w:rsid w:val="00947025"/>
    <w:rsid w:val="00947DFA"/>
    <w:rsid w:val="009564FB"/>
    <w:rsid w:val="00957D07"/>
    <w:rsid w:val="0096169C"/>
    <w:rsid w:val="00961F91"/>
    <w:rsid w:val="0096205B"/>
    <w:rsid w:val="009641D1"/>
    <w:rsid w:val="00964DF6"/>
    <w:rsid w:val="00964E77"/>
    <w:rsid w:val="0096777C"/>
    <w:rsid w:val="0097059F"/>
    <w:rsid w:val="0097092D"/>
    <w:rsid w:val="00971438"/>
    <w:rsid w:val="00971EC1"/>
    <w:rsid w:val="00973EF9"/>
    <w:rsid w:val="00983776"/>
    <w:rsid w:val="00985D52"/>
    <w:rsid w:val="009862C8"/>
    <w:rsid w:val="009867B2"/>
    <w:rsid w:val="009903A7"/>
    <w:rsid w:val="00993232"/>
    <w:rsid w:val="00993E33"/>
    <w:rsid w:val="009A2ECD"/>
    <w:rsid w:val="009A365C"/>
    <w:rsid w:val="009A393D"/>
    <w:rsid w:val="009B02A0"/>
    <w:rsid w:val="009B15B8"/>
    <w:rsid w:val="009B317D"/>
    <w:rsid w:val="009B3F31"/>
    <w:rsid w:val="009B4BC6"/>
    <w:rsid w:val="009B56E6"/>
    <w:rsid w:val="009B74DD"/>
    <w:rsid w:val="009C0FBB"/>
    <w:rsid w:val="009C18AE"/>
    <w:rsid w:val="009C25CC"/>
    <w:rsid w:val="009C39C0"/>
    <w:rsid w:val="009C44FF"/>
    <w:rsid w:val="009C4E9E"/>
    <w:rsid w:val="009C62D7"/>
    <w:rsid w:val="009C7B39"/>
    <w:rsid w:val="009D2CC6"/>
    <w:rsid w:val="009D31B0"/>
    <w:rsid w:val="009D338B"/>
    <w:rsid w:val="009D538F"/>
    <w:rsid w:val="009D7B69"/>
    <w:rsid w:val="009D7B6F"/>
    <w:rsid w:val="009D7CFC"/>
    <w:rsid w:val="009E2F25"/>
    <w:rsid w:val="009E3D60"/>
    <w:rsid w:val="009E4512"/>
    <w:rsid w:val="009E6B31"/>
    <w:rsid w:val="009F08F9"/>
    <w:rsid w:val="009F181A"/>
    <w:rsid w:val="009F285A"/>
    <w:rsid w:val="009F2B13"/>
    <w:rsid w:val="00A0214A"/>
    <w:rsid w:val="00A02C21"/>
    <w:rsid w:val="00A03FB0"/>
    <w:rsid w:val="00A073BD"/>
    <w:rsid w:val="00A10F14"/>
    <w:rsid w:val="00A11533"/>
    <w:rsid w:val="00A119EC"/>
    <w:rsid w:val="00A12E33"/>
    <w:rsid w:val="00A137DA"/>
    <w:rsid w:val="00A14520"/>
    <w:rsid w:val="00A159A6"/>
    <w:rsid w:val="00A159E9"/>
    <w:rsid w:val="00A1603B"/>
    <w:rsid w:val="00A16498"/>
    <w:rsid w:val="00A20A4F"/>
    <w:rsid w:val="00A2217F"/>
    <w:rsid w:val="00A2403A"/>
    <w:rsid w:val="00A242AA"/>
    <w:rsid w:val="00A2583F"/>
    <w:rsid w:val="00A25B61"/>
    <w:rsid w:val="00A264B5"/>
    <w:rsid w:val="00A27E71"/>
    <w:rsid w:val="00A323B6"/>
    <w:rsid w:val="00A3590C"/>
    <w:rsid w:val="00A363FF"/>
    <w:rsid w:val="00A3679F"/>
    <w:rsid w:val="00A36A34"/>
    <w:rsid w:val="00A40170"/>
    <w:rsid w:val="00A4255A"/>
    <w:rsid w:val="00A42EFB"/>
    <w:rsid w:val="00A453EF"/>
    <w:rsid w:val="00A455D2"/>
    <w:rsid w:val="00A47C58"/>
    <w:rsid w:val="00A5078F"/>
    <w:rsid w:val="00A534AA"/>
    <w:rsid w:val="00A53F3D"/>
    <w:rsid w:val="00A608D6"/>
    <w:rsid w:val="00A615B5"/>
    <w:rsid w:val="00A64C64"/>
    <w:rsid w:val="00A6601E"/>
    <w:rsid w:val="00A66DEE"/>
    <w:rsid w:val="00A67ECA"/>
    <w:rsid w:val="00A67FED"/>
    <w:rsid w:val="00A705EE"/>
    <w:rsid w:val="00A73690"/>
    <w:rsid w:val="00A74863"/>
    <w:rsid w:val="00A801F7"/>
    <w:rsid w:val="00A81C14"/>
    <w:rsid w:val="00A81EAA"/>
    <w:rsid w:val="00A82C68"/>
    <w:rsid w:val="00A8399F"/>
    <w:rsid w:val="00A860A1"/>
    <w:rsid w:val="00A8702C"/>
    <w:rsid w:val="00A905D4"/>
    <w:rsid w:val="00A93324"/>
    <w:rsid w:val="00A9383A"/>
    <w:rsid w:val="00A941A0"/>
    <w:rsid w:val="00A94F85"/>
    <w:rsid w:val="00A9558E"/>
    <w:rsid w:val="00A97B0A"/>
    <w:rsid w:val="00A97D9F"/>
    <w:rsid w:val="00A97F6C"/>
    <w:rsid w:val="00AA0016"/>
    <w:rsid w:val="00AA007D"/>
    <w:rsid w:val="00AA0A3A"/>
    <w:rsid w:val="00AA1D23"/>
    <w:rsid w:val="00AA23EA"/>
    <w:rsid w:val="00AA2B03"/>
    <w:rsid w:val="00AA3711"/>
    <w:rsid w:val="00AA4F4A"/>
    <w:rsid w:val="00AA7DB0"/>
    <w:rsid w:val="00AB00E1"/>
    <w:rsid w:val="00AB099D"/>
    <w:rsid w:val="00AB280F"/>
    <w:rsid w:val="00AB2C8E"/>
    <w:rsid w:val="00AB3025"/>
    <w:rsid w:val="00AB35A4"/>
    <w:rsid w:val="00AB4E7F"/>
    <w:rsid w:val="00AB5075"/>
    <w:rsid w:val="00AB7538"/>
    <w:rsid w:val="00AC13DB"/>
    <w:rsid w:val="00AC1548"/>
    <w:rsid w:val="00AC1C50"/>
    <w:rsid w:val="00AC3531"/>
    <w:rsid w:val="00AC4A81"/>
    <w:rsid w:val="00AC52A0"/>
    <w:rsid w:val="00AD0172"/>
    <w:rsid w:val="00AD037F"/>
    <w:rsid w:val="00AD084D"/>
    <w:rsid w:val="00AD258A"/>
    <w:rsid w:val="00AD628E"/>
    <w:rsid w:val="00AD707E"/>
    <w:rsid w:val="00AE11F0"/>
    <w:rsid w:val="00AF0BAB"/>
    <w:rsid w:val="00AF2323"/>
    <w:rsid w:val="00AF28E4"/>
    <w:rsid w:val="00AF5116"/>
    <w:rsid w:val="00AF5439"/>
    <w:rsid w:val="00AF5B04"/>
    <w:rsid w:val="00AF5D66"/>
    <w:rsid w:val="00B01199"/>
    <w:rsid w:val="00B0234D"/>
    <w:rsid w:val="00B027F8"/>
    <w:rsid w:val="00B04C8D"/>
    <w:rsid w:val="00B05E53"/>
    <w:rsid w:val="00B0682E"/>
    <w:rsid w:val="00B07466"/>
    <w:rsid w:val="00B112DB"/>
    <w:rsid w:val="00B11C06"/>
    <w:rsid w:val="00B12B02"/>
    <w:rsid w:val="00B1334C"/>
    <w:rsid w:val="00B143E7"/>
    <w:rsid w:val="00B14E56"/>
    <w:rsid w:val="00B15AA7"/>
    <w:rsid w:val="00B15C32"/>
    <w:rsid w:val="00B21228"/>
    <w:rsid w:val="00B22813"/>
    <w:rsid w:val="00B23719"/>
    <w:rsid w:val="00B27C36"/>
    <w:rsid w:val="00B3118B"/>
    <w:rsid w:val="00B318A0"/>
    <w:rsid w:val="00B31B88"/>
    <w:rsid w:val="00B33B0B"/>
    <w:rsid w:val="00B34586"/>
    <w:rsid w:val="00B3673E"/>
    <w:rsid w:val="00B378D5"/>
    <w:rsid w:val="00B37A3A"/>
    <w:rsid w:val="00B37B99"/>
    <w:rsid w:val="00B43093"/>
    <w:rsid w:val="00B43251"/>
    <w:rsid w:val="00B44953"/>
    <w:rsid w:val="00B4533E"/>
    <w:rsid w:val="00B50A31"/>
    <w:rsid w:val="00B514AA"/>
    <w:rsid w:val="00B5354F"/>
    <w:rsid w:val="00B55178"/>
    <w:rsid w:val="00B56AE6"/>
    <w:rsid w:val="00B57D2A"/>
    <w:rsid w:val="00B60F34"/>
    <w:rsid w:val="00B633D6"/>
    <w:rsid w:val="00B642F4"/>
    <w:rsid w:val="00B64716"/>
    <w:rsid w:val="00B64748"/>
    <w:rsid w:val="00B657EF"/>
    <w:rsid w:val="00B65CF1"/>
    <w:rsid w:val="00B6754E"/>
    <w:rsid w:val="00B67D5D"/>
    <w:rsid w:val="00B73A35"/>
    <w:rsid w:val="00B73F6D"/>
    <w:rsid w:val="00B755F4"/>
    <w:rsid w:val="00B77C38"/>
    <w:rsid w:val="00B805F9"/>
    <w:rsid w:val="00B80F84"/>
    <w:rsid w:val="00B81E16"/>
    <w:rsid w:val="00B82C40"/>
    <w:rsid w:val="00B83C07"/>
    <w:rsid w:val="00B83CA3"/>
    <w:rsid w:val="00B83E8E"/>
    <w:rsid w:val="00B846B7"/>
    <w:rsid w:val="00B84B2E"/>
    <w:rsid w:val="00B850DD"/>
    <w:rsid w:val="00B86C99"/>
    <w:rsid w:val="00B873CB"/>
    <w:rsid w:val="00B92AAB"/>
    <w:rsid w:val="00B9379A"/>
    <w:rsid w:val="00B97A3F"/>
    <w:rsid w:val="00BA064D"/>
    <w:rsid w:val="00BA10C3"/>
    <w:rsid w:val="00BA2F03"/>
    <w:rsid w:val="00BA4154"/>
    <w:rsid w:val="00BA5806"/>
    <w:rsid w:val="00BA5C3B"/>
    <w:rsid w:val="00BA7829"/>
    <w:rsid w:val="00BA7952"/>
    <w:rsid w:val="00BB1261"/>
    <w:rsid w:val="00BB145E"/>
    <w:rsid w:val="00BB1E62"/>
    <w:rsid w:val="00BB220D"/>
    <w:rsid w:val="00BB2552"/>
    <w:rsid w:val="00BB5173"/>
    <w:rsid w:val="00BC2ABF"/>
    <w:rsid w:val="00BC6A9D"/>
    <w:rsid w:val="00BC77F3"/>
    <w:rsid w:val="00BD0780"/>
    <w:rsid w:val="00BD17E9"/>
    <w:rsid w:val="00BD273D"/>
    <w:rsid w:val="00BD496C"/>
    <w:rsid w:val="00BD4AB1"/>
    <w:rsid w:val="00BD5D68"/>
    <w:rsid w:val="00BD5EC3"/>
    <w:rsid w:val="00BD617C"/>
    <w:rsid w:val="00BE2ABD"/>
    <w:rsid w:val="00BE55E2"/>
    <w:rsid w:val="00BE5884"/>
    <w:rsid w:val="00BE6539"/>
    <w:rsid w:val="00BE6682"/>
    <w:rsid w:val="00BE70BB"/>
    <w:rsid w:val="00BF1194"/>
    <w:rsid w:val="00BF16B4"/>
    <w:rsid w:val="00BF16D3"/>
    <w:rsid w:val="00BF1764"/>
    <w:rsid w:val="00BF426F"/>
    <w:rsid w:val="00BF74C0"/>
    <w:rsid w:val="00BF74C7"/>
    <w:rsid w:val="00C00C0F"/>
    <w:rsid w:val="00C0264C"/>
    <w:rsid w:val="00C0285D"/>
    <w:rsid w:val="00C05ECC"/>
    <w:rsid w:val="00C06BB8"/>
    <w:rsid w:val="00C1184C"/>
    <w:rsid w:val="00C13C4B"/>
    <w:rsid w:val="00C1461F"/>
    <w:rsid w:val="00C16BDF"/>
    <w:rsid w:val="00C16F4F"/>
    <w:rsid w:val="00C2230D"/>
    <w:rsid w:val="00C233EF"/>
    <w:rsid w:val="00C23D78"/>
    <w:rsid w:val="00C3008B"/>
    <w:rsid w:val="00C30C38"/>
    <w:rsid w:val="00C33CC2"/>
    <w:rsid w:val="00C35E34"/>
    <w:rsid w:val="00C36B9A"/>
    <w:rsid w:val="00C37957"/>
    <w:rsid w:val="00C439FA"/>
    <w:rsid w:val="00C44C97"/>
    <w:rsid w:val="00C44D92"/>
    <w:rsid w:val="00C46BB8"/>
    <w:rsid w:val="00C47F2C"/>
    <w:rsid w:val="00C51F65"/>
    <w:rsid w:val="00C52016"/>
    <w:rsid w:val="00C538D9"/>
    <w:rsid w:val="00C539AD"/>
    <w:rsid w:val="00C53D03"/>
    <w:rsid w:val="00C53E3F"/>
    <w:rsid w:val="00C54773"/>
    <w:rsid w:val="00C552CF"/>
    <w:rsid w:val="00C560C6"/>
    <w:rsid w:val="00C56496"/>
    <w:rsid w:val="00C567F6"/>
    <w:rsid w:val="00C57313"/>
    <w:rsid w:val="00C576B7"/>
    <w:rsid w:val="00C63121"/>
    <w:rsid w:val="00C65822"/>
    <w:rsid w:val="00C668EB"/>
    <w:rsid w:val="00C700FC"/>
    <w:rsid w:val="00C71B20"/>
    <w:rsid w:val="00C72723"/>
    <w:rsid w:val="00C72CF8"/>
    <w:rsid w:val="00C72F38"/>
    <w:rsid w:val="00C7420F"/>
    <w:rsid w:val="00C80445"/>
    <w:rsid w:val="00C81124"/>
    <w:rsid w:val="00C81617"/>
    <w:rsid w:val="00C8162A"/>
    <w:rsid w:val="00C81A68"/>
    <w:rsid w:val="00C82182"/>
    <w:rsid w:val="00C8279B"/>
    <w:rsid w:val="00C82819"/>
    <w:rsid w:val="00C83BE7"/>
    <w:rsid w:val="00C84220"/>
    <w:rsid w:val="00C8433F"/>
    <w:rsid w:val="00C84F02"/>
    <w:rsid w:val="00C850A3"/>
    <w:rsid w:val="00C85933"/>
    <w:rsid w:val="00C86276"/>
    <w:rsid w:val="00C87E45"/>
    <w:rsid w:val="00C9031C"/>
    <w:rsid w:val="00C9045C"/>
    <w:rsid w:val="00C916C2"/>
    <w:rsid w:val="00C9316D"/>
    <w:rsid w:val="00C94040"/>
    <w:rsid w:val="00C94669"/>
    <w:rsid w:val="00C948E1"/>
    <w:rsid w:val="00C9569F"/>
    <w:rsid w:val="00C95B92"/>
    <w:rsid w:val="00C966E7"/>
    <w:rsid w:val="00C9675C"/>
    <w:rsid w:val="00C96C72"/>
    <w:rsid w:val="00C97480"/>
    <w:rsid w:val="00CA0150"/>
    <w:rsid w:val="00CA1386"/>
    <w:rsid w:val="00CA234D"/>
    <w:rsid w:val="00CA3810"/>
    <w:rsid w:val="00CA3F18"/>
    <w:rsid w:val="00CA6BDD"/>
    <w:rsid w:val="00CA6F0F"/>
    <w:rsid w:val="00CA7AF7"/>
    <w:rsid w:val="00CB0274"/>
    <w:rsid w:val="00CB0629"/>
    <w:rsid w:val="00CB069E"/>
    <w:rsid w:val="00CB08FF"/>
    <w:rsid w:val="00CB0A09"/>
    <w:rsid w:val="00CB2B25"/>
    <w:rsid w:val="00CB3EA8"/>
    <w:rsid w:val="00CB50FF"/>
    <w:rsid w:val="00CB66BE"/>
    <w:rsid w:val="00CB7ECF"/>
    <w:rsid w:val="00CC3CA9"/>
    <w:rsid w:val="00CC47D6"/>
    <w:rsid w:val="00CC6FE1"/>
    <w:rsid w:val="00CD0510"/>
    <w:rsid w:val="00CD2692"/>
    <w:rsid w:val="00CD41B0"/>
    <w:rsid w:val="00CE0193"/>
    <w:rsid w:val="00CE0F69"/>
    <w:rsid w:val="00CE15CA"/>
    <w:rsid w:val="00CE641B"/>
    <w:rsid w:val="00CE66C4"/>
    <w:rsid w:val="00CE7FD7"/>
    <w:rsid w:val="00CF00DB"/>
    <w:rsid w:val="00CF2286"/>
    <w:rsid w:val="00CF26F8"/>
    <w:rsid w:val="00CF509E"/>
    <w:rsid w:val="00CF52E0"/>
    <w:rsid w:val="00CF580B"/>
    <w:rsid w:val="00CF6D83"/>
    <w:rsid w:val="00CF6FAF"/>
    <w:rsid w:val="00CF7A72"/>
    <w:rsid w:val="00D005AC"/>
    <w:rsid w:val="00D01399"/>
    <w:rsid w:val="00D01B07"/>
    <w:rsid w:val="00D03475"/>
    <w:rsid w:val="00D03F88"/>
    <w:rsid w:val="00D04CFA"/>
    <w:rsid w:val="00D05F2E"/>
    <w:rsid w:val="00D07383"/>
    <w:rsid w:val="00D07643"/>
    <w:rsid w:val="00D0796F"/>
    <w:rsid w:val="00D12238"/>
    <w:rsid w:val="00D15406"/>
    <w:rsid w:val="00D20F1F"/>
    <w:rsid w:val="00D21CC6"/>
    <w:rsid w:val="00D2343D"/>
    <w:rsid w:val="00D26506"/>
    <w:rsid w:val="00D26D37"/>
    <w:rsid w:val="00D2783E"/>
    <w:rsid w:val="00D30FC7"/>
    <w:rsid w:val="00D3217B"/>
    <w:rsid w:val="00D32234"/>
    <w:rsid w:val="00D32CA8"/>
    <w:rsid w:val="00D32FE6"/>
    <w:rsid w:val="00D33445"/>
    <w:rsid w:val="00D33AC5"/>
    <w:rsid w:val="00D371CE"/>
    <w:rsid w:val="00D374E2"/>
    <w:rsid w:val="00D41D42"/>
    <w:rsid w:val="00D43090"/>
    <w:rsid w:val="00D4326D"/>
    <w:rsid w:val="00D46221"/>
    <w:rsid w:val="00D46CB3"/>
    <w:rsid w:val="00D47234"/>
    <w:rsid w:val="00D47AEA"/>
    <w:rsid w:val="00D50994"/>
    <w:rsid w:val="00D52351"/>
    <w:rsid w:val="00D54027"/>
    <w:rsid w:val="00D55BAE"/>
    <w:rsid w:val="00D57CAB"/>
    <w:rsid w:val="00D60128"/>
    <w:rsid w:val="00D6040D"/>
    <w:rsid w:val="00D612AE"/>
    <w:rsid w:val="00D6156A"/>
    <w:rsid w:val="00D625EC"/>
    <w:rsid w:val="00D63465"/>
    <w:rsid w:val="00D634F2"/>
    <w:rsid w:val="00D64461"/>
    <w:rsid w:val="00D65179"/>
    <w:rsid w:val="00D65AD2"/>
    <w:rsid w:val="00D7075B"/>
    <w:rsid w:val="00D71FCD"/>
    <w:rsid w:val="00D72A79"/>
    <w:rsid w:val="00D73130"/>
    <w:rsid w:val="00D74F05"/>
    <w:rsid w:val="00D7669C"/>
    <w:rsid w:val="00D76979"/>
    <w:rsid w:val="00D76D42"/>
    <w:rsid w:val="00D76F76"/>
    <w:rsid w:val="00D80AC0"/>
    <w:rsid w:val="00D817A0"/>
    <w:rsid w:val="00D821EC"/>
    <w:rsid w:val="00D824A5"/>
    <w:rsid w:val="00D824B4"/>
    <w:rsid w:val="00D83296"/>
    <w:rsid w:val="00D8468E"/>
    <w:rsid w:val="00D90FB2"/>
    <w:rsid w:val="00D92CA8"/>
    <w:rsid w:val="00D92F62"/>
    <w:rsid w:val="00D938B7"/>
    <w:rsid w:val="00D93E2E"/>
    <w:rsid w:val="00D95C83"/>
    <w:rsid w:val="00D974F8"/>
    <w:rsid w:val="00DA24F5"/>
    <w:rsid w:val="00DA395A"/>
    <w:rsid w:val="00DA4D98"/>
    <w:rsid w:val="00DA7CDB"/>
    <w:rsid w:val="00DB0EBF"/>
    <w:rsid w:val="00DB361A"/>
    <w:rsid w:val="00DB47FA"/>
    <w:rsid w:val="00DB4BF9"/>
    <w:rsid w:val="00DB510E"/>
    <w:rsid w:val="00DB7D18"/>
    <w:rsid w:val="00DC01A8"/>
    <w:rsid w:val="00DC1200"/>
    <w:rsid w:val="00DC14CD"/>
    <w:rsid w:val="00DC2168"/>
    <w:rsid w:val="00DC353B"/>
    <w:rsid w:val="00DC4A17"/>
    <w:rsid w:val="00DC516F"/>
    <w:rsid w:val="00DC5371"/>
    <w:rsid w:val="00DC5BB0"/>
    <w:rsid w:val="00DC79CB"/>
    <w:rsid w:val="00DC7AD0"/>
    <w:rsid w:val="00DD0110"/>
    <w:rsid w:val="00DD04C2"/>
    <w:rsid w:val="00DD5D3F"/>
    <w:rsid w:val="00DE089A"/>
    <w:rsid w:val="00DE23CD"/>
    <w:rsid w:val="00DE47FD"/>
    <w:rsid w:val="00DE49C7"/>
    <w:rsid w:val="00DE4AB3"/>
    <w:rsid w:val="00DE4EA4"/>
    <w:rsid w:val="00DE55CA"/>
    <w:rsid w:val="00DE5B79"/>
    <w:rsid w:val="00DE623C"/>
    <w:rsid w:val="00DF13CB"/>
    <w:rsid w:val="00DF24F4"/>
    <w:rsid w:val="00DF7894"/>
    <w:rsid w:val="00E016CC"/>
    <w:rsid w:val="00E02360"/>
    <w:rsid w:val="00E10310"/>
    <w:rsid w:val="00E107C8"/>
    <w:rsid w:val="00E10B38"/>
    <w:rsid w:val="00E116BF"/>
    <w:rsid w:val="00E11F52"/>
    <w:rsid w:val="00E12A5B"/>
    <w:rsid w:val="00E1718B"/>
    <w:rsid w:val="00E206E4"/>
    <w:rsid w:val="00E2128D"/>
    <w:rsid w:val="00E22DDB"/>
    <w:rsid w:val="00E231BE"/>
    <w:rsid w:val="00E278DD"/>
    <w:rsid w:val="00E30331"/>
    <w:rsid w:val="00E32708"/>
    <w:rsid w:val="00E33664"/>
    <w:rsid w:val="00E367A0"/>
    <w:rsid w:val="00E36F0B"/>
    <w:rsid w:val="00E440CB"/>
    <w:rsid w:val="00E44746"/>
    <w:rsid w:val="00E45CA0"/>
    <w:rsid w:val="00E46428"/>
    <w:rsid w:val="00E4696A"/>
    <w:rsid w:val="00E507A0"/>
    <w:rsid w:val="00E507E7"/>
    <w:rsid w:val="00E51378"/>
    <w:rsid w:val="00E51FB3"/>
    <w:rsid w:val="00E5260E"/>
    <w:rsid w:val="00E552D4"/>
    <w:rsid w:val="00E558FD"/>
    <w:rsid w:val="00E574FB"/>
    <w:rsid w:val="00E57698"/>
    <w:rsid w:val="00E6041C"/>
    <w:rsid w:val="00E6100D"/>
    <w:rsid w:val="00E6130D"/>
    <w:rsid w:val="00E61FC5"/>
    <w:rsid w:val="00E62B0D"/>
    <w:rsid w:val="00E63108"/>
    <w:rsid w:val="00E63A80"/>
    <w:rsid w:val="00E65EB3"/>
    <w:rsid w:val="00E71FDC"/>
    <w:rsid w:val="00E739E2"/>
    <w:rsid w:val="00E7556C"/>
    <w:rsid w:val="00E77BE6"/>
    <w:rsid w:val="00E80297"/>
    <w:rsid w:val="00E80E39"/>
    <w:rsid w:val="00E81836"/>
    <w:rsid w:val="00E82546"/>
    <w:rsid w:val="00E82683"/>
    <w:rsid w:val="00E830AB"/>
    <w:rsid w:val="00E834F7"/>
    <w:rsid w:val="00E83AAB"/>
    <w:rsid w:val="00E854CB"/>
    <w:rsid w:val="00E86075"/>
    <w:rsid w:val="00E90E28"/>
    <w:rsid w:val="00E93A5A"/>
    <w:rsid w:val="00E94EA6"/>
    <w:rsid w:val="00E950C4"/>
    <w:rsid w:val="00EA0BAC"/>
    <w:rsid w:val="00EA1506"/>
    <w:rsid w:val="00EA16A8"/>
    <w:rsid w:val="00EA3844"/>
    <w:rsid w:val="00EA7FE1"/>
    <w:rsid w:val="00EB0250"/>
    <w:rsid w:val="00EB0B6B"/>
    <w:rsid w:val="00EB0C86"/>
    <w:rsid w:val="00EB51F5"/>
    <w:rsid w:val="00EB54B6"/>
    <w:rsid w:val="00EC2101"/>
    <w:rsid w:val="00EC2539"/>
    <w:rsid w:val="00EC2D7C"/>
    <w:rsid w:val="00EC2E44"/>
    <w:rsid w:val="00EC46EE"/>
    <w:rsid w:val="00EC4A7C"/>
    <w:rsid w:val="00EC5E52"/>
    <w:rsid w:val="00EC62F9"/>
    <w:rsid w:val="00EC7584"/>
    <w:rsid w:val="00EC78D6"/>
    <w:rsid w:val="00ED2F15"/>
    <w:rsid w:val="00ED4386"/>
    <w:rsid w:val="00ED44BD"/>
    <w:rsid w:val="00ED5C74"/>
    <w:rsid w:val="00ED60BB"/>
    <w:rsid w:val="00ED69E6"/>
    <w:rsid w:val="00ED759E"/>
    <w:rsid w:val="00EE365F"/>
    <w:rsid w:val="00EE36BA"/>
    <w:rsid w:val="00EE39BC"/>
    <w:rsid w:val="00EE5CA3"/>
    <w:rsid w:val="00EF2D7A"/>
    <w:rsid w:val="00EF30D1"/>
    <w:rsid w:val="00EF563A"/>
    <w:rsid w:val="00EF5932"/>
    <w:rsid w:val="00EF6B5F"/>
    <w:rsid w:val="00F04F64"/>
    <w:rsid w:val="00F10436"/>
    <w:rsid w:val="00F10E61"/>
    <w:rsid w:val="00F11572"/>
    <w:rsid w:val="00F12970"/>
    <w:rsid w:val="00F12E4C"/>
    <w:rsid w:val="00F13D5C"/>
    <w:rsid w:val="00F146A5"/>
    <w:rsid w:val="00F162C8"/>
    <w:rsid w:val="00F207BB"/>
    <w:rsid w:val="00F20869"/>
    <w:rsid w:val="00F20897"/>
    <w:rsid w:val="00F21122"/>
    <w:rsid w:val="00F21D20"/>
    <w:rsid w:val="00F23869"/>
    <w:rsid w:val="00F23D0D"/>
    <w:rsid w:val="00F2443D"/>
    <w:rsid w:val="00F263E0"/>
    <w:rsid w:val="00F26A4F"/>
    <w:rsid w:val="00F27D60"/>
    <w:rsid w:val="00F303A2"/>
    <w:rsid w:val="00F32516"/>
    <w:rsid w:val="00F33C1D"/>
    <w:rsid w:val="00F36A73"/>
    <w:rsid w:val="00F37A22"/>
    <w:rsid w:val="00F4009E"/>
    <w:rsid w:val="00F401FB"/>
    <w:rsid w:val="00F4160F"/>
    <w:rsid w:val="00F41DD9"/>
    <w:rsid w:val="00F431E9"/>
    <w:rsid w:val="00F434E3"/>
    <w:rsid w:val="00F444E0"/>
    <w:rsid w:val="00F4487B"/>
    <w:rsid w:val="00F45EA8"/>
    <w:rsid w:val="00F4608F"/>
    <w:rsid w:val="00F46CA0"/>
    <w:rsid w:val="00F50781"/>
    <w:rsid w:val="00F516A9"/>
    <w:rsid w:val="00F5236D"/>
    <w:rsid w:val="00F53CA9"/>
    <w:rsid w:val="00F5451B"/>
    <w:rsid w:val="00F54A4F"/>
    <w:rsid w:val="00F5503D"/>
    <w:rsid w:val="00F561EA"/>
    <w:rsid w:val="00F6246D"/>
    <w:rsid w:val="00F62973"/>
    <w:rsid w:val="00F62A1B"/>
    <w:rsid w:val="00F64411"/>
    <w:rsid w:val="00F64E4E"/>
    <w:rsid w:val="00F66216"/>
    <w:rsid w:val="00F66785"/>
    <w:rsid w:val="00F668ED"/>
    <w:rsid w:val="00F744CE"/>
    <w:rsid w:val="00F76165"/>
    <w:rsid w:val="00F77058"/>
    <w:rsid w:val="00F81619"/>
    <w:rsid w:val="00F8272E"/>
    <w:rsid w:val="00F834BC"/>
    <w:rsid w:val="00F844EF"/>
    <w:rsid w:val="00F85539"/>
    <w:rsid w:val="00F875B8"/>
    <w:rsid w:val="00F87739"/>
    <w:rsid w:val="00F90C4F"/>
    <w:rsid w:val="00F92D62"/>
    <w:rsid w:val="00F94C51"/>
    <w:rsid w:val="00F95743"/>
    <w:rsid w:val="00FA13E1"/>
    <w:rsid w:val="00FA1C17"/>
    <w:rsid w:val="00FA356E"/>
    <w:rsid w:val="00FA55BB"/>
    <w:rsid w:val="00FA66D7"/>
    <w:rsid w:val="00FB048B"/>
    <w:rsid w:val="00FB1331"/>
    <w:rsid w:val="00FB15B8"/>
    <w:rsid w:val="00FB3D36"/>
    <w:rsid w:val="00FB5185"/>
    <w:rsid w:val="00FB6A05"/>
    <w:rsid w:val="00FB74BC"/>
    <w:rsid w:val="00FB7816"/>
    <w:rsid w:val="00FC1A1A"/>
    <w:rsid w:val="00FC2E36"/>
    <w:rsid w:val="00FC3D35"/>
    <w:rsid w:val="00FC58B2"/>
    <w:rsid w:val="00FC63D5"/>
    <w:rsid w:val="00FC6DBE"/>
    <w:rsid w:val="00FC79B9"/>
    <w:rsid w:val="00FD1E24"/>
    <w:rsid w:val="00FD2BA4"/>
    <w:rsid w:val="00FD2C1B"/>
    <w:rsid w:val="00FD56EE"/>
    <w:rsid w:val="00FD5C2E"/>
    <w:rsid w:val="00FD7F35"/>
    <w:rsid w:val="00FE2729"/>
    <w:rsid w:val="00FE2799"/>
    <w:rsid w:val="00FE291D"/>
    <w:rsid w:val="00FE5143"/>
    <w:rsid w:val="00FE6633"/>
    <w:rsid w:val="00FE7310"/>
    <w:rsid w:val="00FF242F"/>
    <w:rsid w:val="00FF24BC"/>
    <w:rsid w:val="00FF2D79"/>
    <w:rsid w:val="00FF3C37"/>
    <w:rsid w:val="00FF3D23"/>
    <w:rsid w:val="00FF3D3A"/>
    <w:rsid w:val="00FF4161"/>
    <w:rsid w:val="00FF6D6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37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1297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297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297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1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7764-5AD1-42BC-BF31-FAFE0E76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OtdelEkon39@outlook.com</cp:lastModifiedBy>
  <cp:revision>353</cp:revision>
  <cp:lastPrinted>2023-05-24T06:29:00Z</cp:lastPrinted>
  <dcterms:created xsi:type="dcterms:W3CDTF">2021-01-26T03:39:00Z</dcterms:created>
  <dcterms:modified xsi:type="dcterms:W3CDTF">2024-07-16T04:47:00Z</dcterms:modified>
</cp:coreProperties>
</file>